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EC" w:rsidRPr="00A8317B" w:rsidRDefault="00D528EC" w:rsidP="00D528EC">
      <w:pPr>
        <w:wordWrap w:val="0"/>
        <w:rPr>
          <w:rFonts w:ascii="ＭＳ 明朝" w:eastAsia="ＭＳ 明朝" w:hAnsi="Century"/>
          <w:sz w:val="24"/>
          <w:szCs w:val="24"/>
        </w:rPr>
      </w:pPr>
      <w:r w:rsidRPr="00A8317B">
        <w:rPr>
          <w:rFonts w:ascii="ＭＳ 明朝" w:eastAsia="ＭＳ 明朝" w:hAnsi="Century" w:hint="eastAsia"/>
          <w:sz w:val="24"/>
          <w:szCs w:val="24"/>
        </w:rPr>
        <w:t>様式第９号</w:t>
      </w:r>
      <w:r w:rsidR="00454246" w:rsidRPr="00A8317B">
        <w:rPr>
          <w:rFonts w:ascii="ＭＳ 明朝" w:eastAsia="ＭＳ 明朝" w:hAnsi="Century" w:hint="eastAsia"/>
          <w:color w:val="000000" w:themeColor="text1"/>
          <w:sz w:val="24"/>
          <w:szCs w:val="24"/>
        </w:rPr>
        <w:t>（</w:t>
      </w:r>
      <w:r w:rsidRPr="00A8317B">
        <w:rPr>
          <w:rFonts w:ascii="ＭＳ 明朝" w:eastAsia="ＭＳ 明朝" w:hAnsi="Century" w:hint="eastAsia"/>
          <w:color w:val="000000" w:themeColor="text1"/>
          <w:sz w:val="24"/>
          <w:szCs w:val="24"/>
        </w:rPr>
        <w:t>第９条関係</w:t>
      </w:r>
      <w:r w:rsidR="00454246" w:rsidRPr="00A8317B">
        <w:rPr>
          <w:rFonts w:ascii="ＭＳ 明朝" w:eastAsia="ＭＳ 明朝" w:hAnsi="Century" w:hint="eastAsia"/>
          <w:color w:val="000000" w:themeColor="text1"/>
          <w:sz w:val="24"/>
          <w:szCs w:val="24"/>
        </w:rPr>
        <w:t>）</w:t>
      </w:r>
    </w:p>
    <w:p w:rsidR="000C7CB6" w:rsidRPr="00A8317B" w:rsidRDefault="000C7CB6" w:rsidP="000C7CB6">
      <w:pPr>
        <w:tabs>
          <w:tab w:val="left" w:pos="3720"/>
        </w:tabs>
        <w:ind w:left="698" w:hangingChars="291" w:hanging="698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年　　月　　日</w:t>
      </w:r>
    </w:p>
    <w:p w:rsidR="00D528EC" w:rsidRPr="00A8317B" w:rsidRDefault="00D528EC" w:rsidP="00D528EC">
      <w:pPr>
        <w:tabs>
          <w:tab w:val="left" w:pos="3720"/>
        </w:tabs>
        <w:ind w:left="815" w:hangingChars="291" w:hanging="815"/>
        <w:jc w:val="center"/>
        <w:rPr>
          <w:rFonts w:ascii="Century" w:eastAsia="ＭＳ 明朝" w:hAnsi="Century"/>
          <w:kern w:val="0"/>
          <w:sz w:val="28"/>
          <w:szCs w:val="28"/>
        </w:rPr>
      </w:pPr>
      <w:r w:rsidRPr="008161B3">
        <w:rPr>
          <w:rFonts w:ascii="Century" w:eastAsia="ＭＳ 明朝" w:hAnsi="Century" w:hint="eastAsia"/>
          <w:kern w:val="0"/>
          <w:sz w:val="28"/>
          <w:szCs w:val="28"/>
        </w:rPr>
        <w:t>事業変更協議書</w:t>
      </w:r>
    </w:p>
    <w:p w:rsidR="00D528EC" w:rsidRPr="00A8317B" w:rsidRDefault="00D528EC" w:rsidP="00D528EC">
      <w:pPr>
        <w:tabs>
          <w:tab w:val="left" w:pos="3720"/>
        </w:tabs>
        <w:ind w:leftChars="331" w:left="695" w:firstLineChars="2000" w:firstLine="4800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</w:t>
      </w:r>
    </w:p>
    <w:p w:rsidR="00D528EC" w:rsidRPr="00A8317B" w:rsidRDefault="00D528EC" w:rsidP="00D528EC">
      <w:pPr>
        <w:wordWrap w:val="0"/>
        <w:autoSpaceDE w:val="0"/>
        <w:autoSpaceDN w:val="0"/>
        <w:rPr>
          <w:rFonts w:ascii="ＭＳ 明朝" w:eastAsia="ＭＳ 明朝" w:hAnsi="Century"/>
          <w:kern w:val="0"/>
          <w:sz w:val="24"/>
          <w:szCs w:val="24"/>
        </w:rPr>
      </w:pPr>
      <w:r w:rsidRPr="008161B3">
        <w:rPr>
          <w:rFonts w:ascii="ＭＳ 明朝" w:eastAsia="ＭＳ 明朝" w:hAnsi="Century" w:hint="eastAsia"/>
          <w:kern w:val="0"/>
          <w:sz w:val="24"/>
          <w:szCs w:val="24"/>
        </w:rPr>
        <w:t xml:space="preserve">　みやこ町長　様</w:t>
      </w:r>
    </w:p>
    <w:p w:rsidR="00D528EC" w:rsidRPr="00A8317B" w:rsidRDefault="00D528EC" w:rsidP="00D528EC">
      <w:pPr>
        <w:wordWrap w:val="0"/>
        <w:autoSpaceDE w:val="0"/>
        <w:autoSpaceDN w:val="0"/>
        <w:rPr>
          <w:rFonts w:ascii="ＭＳ 明朝" w:eastAsia="ＭＳ 明朝" w:hAnsi="Century"/>
          <w:kern w:val="0"/>
          <w:sz w:val="24"/>
          <w:szCs w:val="24"/>
        </w:rPr>
      </w:pPr>
    </w:p>
    <w:p w:rsidR="00D528EC" w:rsidRPr="00A8317B" w:rsidRDefault="00D528EC" w:rsidP="00D528EC">
      <w:pPr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事業者　</w:t>
      </w:r>
    </w:p>
    <w:p w:rsidR="0060487C" w:rsidRPr="00A8317B" w:rsidRDefault="00D528EC" w:rsidP="0060487C">
      <w:pPr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  <w:r w:rsidR="0060487C" w:rsidRPr="008161B3">
        <w:rPr>
          <w:rFonts w:ascii="Century" w:eastAsia="ＭＳ 明朝" w:hAnsi="Century" w:hint="eastAsia"/>
          <w:kern w:val="0"/>
          <w:sz w:val="24"/>
          <w:szCs w:val="24"/>
        </w:rPr>
        <w:t>住　所</w:t>
      </w:r>
      <w:r w:rsidR="0060487C" w:rsidRPr="00CB2D6F">
        <w:rPr>
          <w:rFonts w:ascii="Century" w:eastAsia="ＭＳ 明朝" w:hAnsi="Century" w:hint="eastAsia"/>
          <w:kern w:val="0"/>
          <w:sz w:val="24"/>
          <w:szCs w:val="24"/>
        </w:rPr>
        <w:t>（所在地）</w:t>
      </w:r>
    </w:p>
    <w:p w:rsidR="0060487C" w:rsidRPr="00A8317B" w:rsidRDefault="0060487C" w:rsidP="0060487C">
      <w:pPr>
        <w:tabs>
          <w:tab w:val="left" w:pos="3720"/>
        </w:tabs>
        <w:ind w:leftChars="331" w:left="695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</w:t>
      </w:r>
    </w:p>
    <w:p w:rsidR="0060487C" w:rsidRPr="00A8317B" w:rsidRDefault="0060487C" w:rsidP="0060487C">
      <w:pPr>
        <w:tabs>
          <w:tab w:val="left" w:pos="3720"/>
        </w:tabs>
        <w:ind w:left="698" w:hangingChars="291" w:hanging="698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氏　名</w:t>
      </w:r>
      <w:r w:rsidRPr="00CB2D6F">
        <w:rPr>
          <w:rFonts w:ascii="Century" w:eastAsia="ＭＳ 明朝" w:hAnsi="Century" w:hint="eastAsia"/>
          <w:kern w:val="0"/>
          <w:sz w:val="24"/>
          <w:szCs w:val="24"/>
        </w:rPr>
        <w:t>（名称及び代表者氏名）</w:t>
      </w: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</w:t>
      </w:r>
    </w:p>
    <w:p w:rsidR="0060487C" w:rsidRPr="00A8317B" w:rsidRDefault="0060487C" w:rsidP="00942989">
      <w:pPr>
        <w:tabs>
          <w:tab w:val="left" w:pos="3720"/>
        </w:tabs>
        <w:wordWrap w:val="0"/>
        <w:ind w:left="698" w:hangingChars="291" w:hanging="698"/>
        <w:jc w:val="right"/>
        <w:rPr>
          <w:rFonts w:ascii="Century" w:eastAsia="ＭＳ 明朝" w:hAnsi="Century"/>
          <w:kern w:val="0"/>
          <w:sz w:val="24"/>
          <w:szCs w:val="24"/>
        </w:rPr>
      </w:pPr>
      <w:r w:rsidRPr="008161B3">
        <w:rPr>
          <w:rFonts w:ascii="Century" w:eastAsia="ＭＳ 明朝" w:hAnsi="Century" w:hint="eastAsia"/>
          <w:kern w:val="0"/>
          <w:sz w:val="24"/>
          <w:szCs w:val="24"/>
        </w:rPr>
        <w:t xml:space="preserve">　　　　　　　　　　　　　</w:t>
      </w:r>
      <w:r w:rsidR="00942989" w:rsidRPr="00B20ED5">
        <w:rPr>
          <w:rFonts w:ascii="Century" w:eastAsia="ＭＳ 明朝" w:hAnsi="Century" w:hint="eastAsia"/>
          <w:kern w:val="0"/>
          <w:sz w:val="24"/>
          <w:szCs w:val="24"/>
        </w:rPr>
        <w:t>㊞</w:t>
      </w:r>
      <w:r w:rsidR="00942989">
        <w:rPr>
          <w:rFonts w:ascii="Century" w:eastAsia="ＭＳ 明朝" w:hAnsi="Century" w:hint="eastAsia"/>
          <w:color w:val="00B0F0"/>
          <w:kern w:val="0"/>
          <w:sz w:val="24"/>
          <w:szCs w:val="24"/>
        </w:rPr>
        <w:t xml:space="preserve">　　</w:t>
      </w:r>
    </w:p>
    <w:p w:rsidR="0060487C" w:rsidRPr="00A8317B" w:rsidRDefault="0060487C" w:rsidP="0060487C">
      <w:pPr>
        <w:wordWrap w:val="0"/>
        <w:autoSpaceDE w:val="0"/>
        <w:autoSpaceDN w:val="0"/>
        <w:rPr>
          <w:rFonts w:ascii="ＭＳ 明朝" w:eastAsia="ＭＳ 明朝" w:hAnsi="Century"/>
          <w:sz w:val="24"/>
          <w:szCs w:val="24"/>
        </w:rPr>
      </w:pPr>
      <w:r w:rsidRPr="008161B3"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　　　　　　電話</w:t>
      </w:r>
      <w:r>
        <w:rPr>
          <w:rFonts w:ascii="ＭＳ 明朝" w:eastAsia="ＭＳ 明朝" w:hAnsi="Century" w:hint="eastAsia"/>
          <w:kern w:val="0"/>
          <w:sz w:val="24"/>
          <w:szCs w:val="24"/>
        </w:rPr>
        <w:t>番号</w:t>
      </w:r>
    </w:p>
    <w:p w:rsidR="00D528EC" w:rsidRPr="00A8317B" w:rsidRDefault="00D528EC" w:rsidP="0060487C">
      <w:pPr>
        <w:rPr>
          <w:rFonts w:ascii="Century" w:eastAsia="ＭＳ 明朝" w:hAnsi="Century"/>
          <w:kern w:val="0"/>
          <w:sz w:val="24"/>
          <w:szCs w:val="24"/>
        </w:rPr>
      </w:pPr>
    </w:p>
    <w:p w:rsidR="00D528EC" w:rsidRPr="00A308A3" w:rsidRDefault="004B6577" w:rsidP="00D528EC">
      <w:pPr>
        <w:ind w:firstLineChars="100" w:firstLine="240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  <w:r w:rsidRPr="00A308A3">
        <w:rPr>
          <w:rFonts w:ascii="Century" w:eastAsia="ＭＳ 明朝" w:hAnsi="ＭＳ 明朝" w:hint="eastAsia"/>
          <w:color w:val="000000" w:themeColor="text1"/>
          <w:sz w:val="24"/>
          <w:szCs w:val="24"/>
        </w:rPr>
        <w:t>みやこ町自然環境等と再生可能エネルギー発電</w:t>
      </w:r>
      <w:r w:rsidR="00D528EC" w:rsidRPr="00A308A3">
        <w:rPr>
          <w:rFonts w:ascii="Century" w:eastAsia="ＭＳ 明朝" w:hAnsi="ＭＳ 明朝" w:hint="eastAsia"/>
          <w:color w:val="000000" w:themeColor="text1"/>
          <w:sz w:val="24"/>
          <w:szCs w:val="24"/>
        </w:rPr>
        <w:t>事業</w:t>
      </w:r>
      <w:r w:rsidR="000C7CB6" w:rsidRPr="00A308A3">
        <w:rPr>
          <w:rFonts w:ascii="Century" w:eastAsia="ＭＳ 明朝" w:hAnsi="ＭＳ 明朝" w:hint="eastAsia"/>
          <w:color w:val="000000" w:themeColor="text1"/>
          <w:sz w:val="24"/>
          <w:szCs w:val="24"/>
        </w:rPr>
        <w:t>との調和</w:t>
      </w:r>
      <w:r w:rsidR="00D528EC" w:rsidRPr="00A308A3">
        <w:rPr>
          <w:rFonts w:ascii="Century" w:eastAsia="ＭＳ 明朝" w:hAnsi="ＭＳ 明朝" w:hint="eastAsia"/>
          <w:color w:val="000000" w:themeColor="text1"/>
          <w:sz w:val="24"/>
          <w:szCs w:val="24"/>
        </w:rPr>
        <w:t>及び適正な管理に関する条例</w:t>
      </w:r>
      <w:r w:rsidR="00D528EC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第</w:t>
      </w:r>
      <w:r w:rsidR="007472DE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１４</w:t>
      </w:r>
      <w:r w:rsidR="00D528EC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条第</w:t>
      </w:r>
      <w:r w:rsidR="00856913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１</w:t>
      </w:r>
      <w:r w:rsidR="00D528EC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項の</w:t>
      </w:r>
      <w:bookmarkStart w:id="0" w:name="_GoBack"/>
      <w:bookmarkEnd w:id="0"/>
      <w:r w:rsidR="00D528EC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規定により、下記の事業の変更について関係図書を添えて届け出ます。</w:t>
      </w:r>
    </w:p>
    <w:p w:rsidR="00D528EC" w:rsidRPr="00A308A3" w:rsidRDefault="00D528EC" w:rsidP="00D528EC">
      <w:pPr>
        <w:tabs>
          <w:tab w:val="left" w:pos="3720"/>
        </w:tabs>
        <w:ind w:left="763" w:hangingChars="318" w:hanging="763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</w:p>
    <w:p w:rsidR="00D528EC" w:rsidRPr="00A308A3" w:rsidRDefault="00D528EC" w:rsidP="00D528EC">
      <w:pPr>
        <w:jc w:val="center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記</w:t>
      </w:r>
    </w:p>
    <w:p w:rsidR="00D528EC" w:rsidRPr="00A308A3" w:rsidRDefault="00D528EC" w:rsidP="00D528EC">
      <w:pPr>
        <w:ind w:left="967" w:hanging="763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 xml:space="preserve">　事業名　</w:t>
      </w:r>
    </w:p>
    <w:p w:rsidR="00D528EC" w:rsidRPr="00A308A3" w:rsidRDefault="00D528EC" w:rsidP="00D528EC">
      <w:pPr>
        <w:ind w:left="967" w:hanging="763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 xml:space="preserve">　事業区域の場所　</w:t>
      </w:r>
    </w:p>
    <w:p w:rsidR="00D528EC" w:rsidRPr="00A308A3" w:rsidRDefault="00D528EC" w:rsidP="00D528EC">
      <w:pPr>
        <w:ind w:left="967" w:hanging="763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 xml:space="preserve">　</w:t>
      </w:r>
      <w:r w:rsidR="004B6577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特定施設の種別</w:t>
      </w: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 xml:space="preserve">　</w:t>
      </w:r>
      <w:r w:rsidR="00E62A71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 xml:space="preserve">１ </w:t>
      </w:r>
      <w:r w:rsidR="004B6577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>太陽光　２</w:t>
      </w:r>
      <w:r w:rsidR="00E62A71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 xml:space="preserve"> </w:t>
      </w:r>
      <w:r w:rsidR="004B6577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>風力　３</w:t>
      </w:r>
      <w:r w:rsidR="00E62A71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 xml:space="preserve"> </w:t>
      </w:r>
      <w:r w:rsidR="004B6577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>蓄電所</w:t>
      </w:r>
      <w:r w:rsidR="00E62A71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 xml:space="preserve">　４ </w:t>
      </w:r>
      <w:r w:rsidR="004B6577" w:rsidRPr="00A308A3">
        <w:rPr>
          <w:rFonts w:ascii="ＭＳ 明朝" w:eastAsia="ＭＳ 明朝" w:hAnsi="Century" w:hint="eastAsia"/>
          <w:color w:val="000000" w:themeColor="text1"/>
          <w:sz w:val="24"/>
          <w:szCs w:val="24"/>
        </w:rPr>
        <w:t>その他（　　　　）</w:t>
      </w:r>
    </w:p>
    <w:tbl>
      <w:tblPr>
        <w:tblW w:w="89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3530"/>
        <w:gridCol w:w="3516"/>
      </w:tblGrid>
      <w:tr w:rsidR="00A308A3" w:rsidRPr="00A308A3" w:rsidTr="00111956">
        <w:tc>
          <w:tcPr>
            <w:tcW w:w="1884" w:type="dxa"/>
            <w:vAlign w:val="center"/>
          </w:tcPr>
          <w:p w:rsidR="00942989" w:rsidRPr="00A308A3" w:rsidRDefault="00942989" w:rsidP="009F63DE">
            <w:pPr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区分</w:t>
            </w:r>
          </w:p>
        </w:tc>
        <w:tc>
          <w:tcPr>
            <w:tcW w:w="3530" w:type="dxa"/>
            <w:vAlign w:val="center"/>
          </w:tcPr>
          <w:p w:rsidR="00111956" w:rsidRPr="00A308A3" w:rsidRDefault="00111956" w:rsidP="009F63DE">
            <w:pPr>
              <w:ind w:left="967" w:hanging="763"/>
              <w:jc w:val="center"/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変更前</w:t>
            </w:r>
          </w:p>
        </w:tc>
        <w:tc>
          <w:tcPr>
            <w:tcW w:w="3516" w:type="dxa"/>
            <w:vAlign w:val="center"/>
          </w:tcPr>
          <w:p w:rsidR="00111956" w:rsidRPr="00A308A3" w:rsidRDefault="00111956" w:rsidP="009F63DE">
            <w:pPr>
              <w:ind w:left="967" w:hanging="763"/>
              <w:jc w:val="center"/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変更後</w:t>
            </w:r>
          </w:p>
        </w:tc>
      </w:tr>
      <w:tr w:rsidR="00A308A3" w:rsidRPr="00A308A3" w:rsidTr="004B6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63"/>
        </w:trPr>
        <w:tc>
          <w:tcPr>
            <w:tcW w:w="1884" w:type="dxa"/>
            <w:vAlign w:val="center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事業名</w:t>
            </w:r>
          </w:p>
        </w:tc>
        <w:tc>
          <w:tcPr>
            <w:tcW w:w="3530" w:type="dxa"/>
            <w:vAlign w:val="center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A308A3" w:rsidRPr="00A308A3" w:rsidTr="004B6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3"/>
        </w:trPr>
        <w:tc>
          <w:tcPr>
            <w:tcW w:w="1884" w:type="dxa"/>
            <w:vAlign w:val="center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事業区域の場所</w:t>
            </w:r>
          </w:p>
        </w:tc>
        <w:tc>
          <w:tcPr>
            <w:tcW w:w="3530" w:type="dxa"/>
            <w:vAlign w:val="center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16" w:type="dxa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b/>
                <w:color w:val="000000" w:themeColor="text1"/>
                <w:sz w:val="24"/>
                <w:szCs w:val="24"/>
              </w:rPr>
            </w:pPr>
          </w:p>
        </w:tc>
      </w:tr>
      <w:tr w:rsidR="00A308A3" w:rsidRPr="00A308A3" w:rsidTr="004B65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5"/>
        </w:trPr>
        <w:tc>
          <w:tcPr>
            <w:tcW w:w="1884" w:type="dxa"/>
            <w:vAlign w:val="center"/>
          </w:tcPr>
          <w:p w:rsidR="00111956" w:rsidRPr="00A308A3" w:rsidRDefault="00111956" w:rsidP="00F03F3E">
            <w:pPr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事業区域の面積</w:t>
            </w:r>
          </w:p>
        </w:tc>
        <w:tc>
          <w:tcPr>
            <w:tcW w:w="3530" w:type="dxa"/>
            <w:vAlign w:val="center"/>
          </w:tcPr>
          <w:p w:rsidR="00111956" w:rsidRPr="00A308A3" w:rsidRDefault="00111956" w:rsidP="00AE5622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08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  <w:r w:rsidR="00AE5622" w:rsidRPr="00A308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</w:p>
        </w:tc>
        <w:tc>
          <w:tcPr>
            <w:tcW w:w="3516" w:type="dxa"/>
          </w:tcPr>
          <w:p w:rsidR="00111956" w:rsidRPr="00A308A3" w:rsidRDefault="00BB07ED" w:rsidP="00BB07ED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A308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㎡　</w:t>
            </w:r>
          </w:p>
        </w:tc>
      </w:tr>
      <w:tr w:rsidR="00A308A3" w:rsidRPr="00A308A3" w:rsidTr="004B6577">
        <w:trPr>
          <w:trHeight w:val="412"/>
        </w:trPr>
        <w:tc>
          <w:tcPr>
            <w:tcW w:w="1884" w:type="dxa"/>
          </w:tcPr>
          <w:p w:rsidR="00942989" w:rsidRPr="00A308A3" w:rsidRDefault="00942989" w:rsidP="00942989">
            <w:pPr>
              <w:jc w:val="left"/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  <w:r w:rsidRPr="00A308A3">
              <w:rPr>
                <w:rFonts w:ascii="Century" w:eastAsia="ＭＳ 明朝" w:hAnsi="Century" w:hint="eastAsia"/>
                <w:color w:val="000000" w:themeColor="text1"/>
                <w:kern w:val="0"/>
                <w:sz w:val="24"/>
                <w:szCs w:val="24"/>
              </w:rPr>
              <w:t>変更内容</w:t>
            </w:r>
          </w:p>
        </w:tc>
        <w:tc>
          <w:tcPr>
            <w:tcW w:w="7046" w:type="dxa"/>
            <w:gridSpan w:val="2"/>
          </w:tcPr>
          <w:p w:rsidR="00942989" w:rsidRPr="00A308A3" w:rsidRDefault="00942989" w:rsidP="009F63DE">
            <w:pPr>
              <w:ind w:left="967" w:hanging="763"/>
              <w:rPr>
                <w:rFonts w:ascii="Century" w:eastAsia="ＭＳ 明朝" w:hAnsi="Century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528EC" w:rsidRPr="00A308A3" w:rsidRDefault="00D528EC" w:rsidP="004B17FB">
      <w:pPr>
        <w:ind w:firstLineChars="100" w:firstLine="240"/>
        <w:rPr>
          <w:rFonts w:ascii="Century" w:eastAsia="ＭＳ 明朝" w:hAnsi="Century"/>
          <w:color w:val="000000" w:themeColor="text1"/>
          <w:kern w:val="0"/>
          <w:sz w:val="24"/>
          <w:szCs w:val="24"/>
        </w:rPr>
      </w:pP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 xml:space="preserve">　添付書類</w:t>
      </w:r>
    </w:p>
    <w:p w:rsidR="00D528EC" w:rsidRPr="004B6577" w:rsidRDefault="00D528EC" w:rsidP="00F47DD0">
      <w:pPr>
        <w:ind w:leftChars="100" w:left="210" w:rightChars="4" w:right="8"/>
        <w:rPr>
          <w:rFonts w:ascii="ＭＳ 明朝" w:eastAsia="ＭＳ 明朝" w:hAnsi="ＭＳ 明朝"/>
          <w:sz w:val="24"/>
          <w:szCs w:val="24"/>
        </w:rPr>
      </w:pP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 xml:space="preserve">　</w:t>
      </w:r>
      <w:r w:rsidR="00856913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変更の内容を明らかにする図書</w:t>
      </w:r>
      <w:r w:rsidR="00EE04B1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及び</w:t>
      </w:r>
      <w:r w:rsidR="004B6577" w:rsidRPr="00A3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みやこ町自然環境等と再生可能エネルギー発</w:t>
      </w:r>
      <w:r w:rsidR="004B17FB" w:rsidRPr="00A308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事業との調和及び適正な管理に関する条例施行規則</w:t>
      </w:r>
      <w:r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第</w:t>
      </w:r>
      <w:r w:rsidR="00856913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９</w:t>
      </w:r>
      <w:r w:rsidR="00AE5622" w:rsidRPr="00A308A3">
        <w:rPr>
          <w:rFonts w:ascii="Century" w:eastAsia="ＭＳ 明朝" w:hAnsi="Century" w:hint="eastAsia"/>
          <w:color w:val="000000" w:themeColor="text1"/>
          <w:kern w:val="0"/>
          <w:sz w:val="24"/>
          <w:szCs w:val="24"/>
        </w:rPr>
        <w:t>条第２項に</w:t>
      </w:r>
      <w:r w:rsidR="00AE5622">
        <w:rPr>
          <w:rFonts w:ascii="Century" w:eastAsia="ＭＳ 明朝" w:hAnsi="Century" w:hint="eastAsia"/>
          <w:kern w:val="0"/>
          <w:sz w:val="24"/>
          <w:szCs w:val="24"/>
        </w:rPr>
        <w:t>定め</w:t>
      </w:r>
      <w:r w:rsidRPr="008161B3">
        <w:rPr>
          <w:rFonts w:ascii="Century" w:eastAsia="ＭＳ 明朝" w:hAnsi="Century" w:hint="eastAsia"/>
          <w:kern w:val="0"/>
          <w:sz w:val="24"/>
          <w:szCs w:val="24"/>
        </w:rPr>
        <w:t>る</w:t>
      </w:r>
      <w:r w:rsidR="000C7CB6" w:rsidRPr="008161B3">
        <w:rPr>
          <w:rFonts w:ascii="Century" w:eastAsia="ＭＳ 明朝" w:hAnsi="Century" w:hint="eastAsia"/>
          <w:kern w:val="0"/>
          <w:sz w:val="24"/>
          <w:szCs w:val="24"/>
        </w:rPr>
        <w:t>書類</w:t>
      </w:r>
    </w:p>
    <w:sectPr w:rsidR="00D528EC" w:rsidRPr="004B6577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14" w:rsidRDefault="00C66114" w:rsidP="00073287">
      <w:r>
        <w:separator/>
      </w:r>
    </w:p>
  </w:endnote>
  <w:endnote w:type="continuationSeparator" w:id="0">
    <w:p w:rsidR="00C66114" w:rsidRDefault="00C66114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14" w:rsidRDefault="00C66114" w:rsidP="00073287">
      <w:r>
        <w:separator/>
      </w:r>
    </w:p>
  </w:footnote>
  <w:footnote w:type="continuationSeparator" w:id="0">
    <w:p w:rsidR="00C66114" w:rsidRDefault="00C66114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E70AA"/>
    <w:rsid w:val="000F2393"/>
    <w:rsid w:val="000F664E"/>
    <w:rsid w:val="00102FA6"/>
    <w:rsid w:val="00111168"/>
    <w:rsid w:val="001117B9"/>
    <w:rsid w:val="00111956"/>
    <w:rsid w:val="00115D15"/>
    <w:rsid w:val="0011685D"/>
    <w:rsid w:val="001463C3"/>
    <w:rsid w:val="001505F9"/>
    <w:rsid w:val="00163629"/>
    <w:rsid w:val="00164E97"/>
    <w:rsid w:val="00170F1A"/>
    <w:rsid w:val="00186B66"/>
    <w:rsid w:val="00192DE5"/>
    <w:rsid w:val="001B1EA7"/>
    <w:rsid w:val="001B713F"/>
    <w:rsid w:val="001D3C85"/>
    <w:rsid w:val="001D4A65"/>
    <w:rsid w:val="001F0BEC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3F7"/>
    <w:rsid w:val="00385461"/>
    <w:rsid w:val="00385985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709B9"/>
    <w:rsid w:val="004A05F1"/>
    <w:rsid w:val="004A47E8"/>
    <w:rsid w:val="004B17FB"/>
    <w:rsid w:val="004B6577"/>
    <w:rsid w:val="004C40DC"/>
    <w:rsid w:val="004C5B9B"/>
    <w:rsid w:val="004D5C9D"/>
    <w:rsid w:val="004E282F"/>
    <w:rsid w:val="004E30E2"/>
    <w:rsid w:val="004E4508"/>
    <w:rsid w:val="004F158A"/>
    <w:rsid w:val="00517F40"/>
    <w:rsid w:val="005338F6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2141"/>
    <w:rsid w:val="00633DD0"/>
    <w:rsid w:val="00651B2D"/>
    <w:rsid w:val="00652968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7A1"/>
    <w:rsid w:val="006F4A3C"/>
    <w:rsid w:val="00702FBB"/>
    <w:rsid w:val="00705C2D"/>
    <w:rsid w:val="0071255B"/>
    <w:rsid w:val="007142AC"/>
    <w:rsid w:val="00720E5A"/>
    <w:rsid w:val="007233E2"/>
    <w:rsid w:val="00724EE0"/>
    <w:rsid w:val="00726145"/>
    <w:rsid w:val="007412F2"/>
    <w:rsid w:val="0074176E"/>
    <w:rsid w:val="007472DE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2A57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33755"/>
    <w:rsid w:val="008366CF"/>
    <w:rsid w:val="0084005E"/>
    <w:rsid w:val="00846F87"/>
    <w:rsid w:val="0085097E"/>
    <w:rsid w:val="00856913"/>
    <w:rsid w:val="00867338"/>
    <w:rsid w:val="00867D79"/>
    <w:rsid w:val="0087386C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3EF2"/>
    <w:rsid w:val="0090342D"/>
    <w:rsid w:val="009034C7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722FC"/>
    <w:rsid w:val="009834B6"/>
    <w:rsid w:val="00996A3C"/>
    <w:rsid w:val="009A0F81"/>
    <w:rsid w:val="009A2BD6"/>
    <w:rsid w:val="009B12E7"/>
    <w:rsid w:val="009B495F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08A3"/>
    <w:rsid w:val="00A37BFF"/>
    <w:rsid w:val="00A46B14"/>
    <w:rsid w:val="00A4786E"/>
    <w:rsid w:val="00A47FFC"/>
    <w:rsid w:val="00A63D07"/>
    <w:rsid w:val="00A7540A"/>
    <w:rsid w:val="00A8317B"/>
    <w:rsid w:val="00A91C28"/>
    <w:rsid w:val="00A967A1"/>
    <w:rsid w:val="00A96A6A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074C1"/>
    <w:rsid w:val="00B20ED5"/>
    <w:rsid w:val="00B22C9E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413D"/>
    <w:rsid w:val="00B96E21"/>
    <w:rsid w:val="00BA236B"/>
    <w:rsid w:val="00BA5CEB"/>
    <w:rsid w:val="00BB07ED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114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58CD"/>
    <w:rsid w:val="00CC70BC"/>
    <w:rsid w:val="00CD1FEF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427B6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671"/>
    <w:rsid w:val="00E14550"/>
    <w:rsid w:val="00E2399F"/>
    <w:rsid w:val="00E54DFA"/>
    <w:rsid w:val="00E61B86"/>
    <w:rsid w:val="00E62A71"/>
    <w:rsid w:val="00E62AB6"/>
    <w:rsid w:val="00E727CD"/>
    <w:rsid w:val="00E76440"/>
    <w:rsid w:val="00E77470"/>
    <w:rsid w:val="00E77960"/>
    <w:rsid w:val="00E87702"/>
    <w:rsid w:val="00E9609C"/>
    <w:rsid w:val="00EA5038"/>
    <w:rsid w:val="00EB038A"/>
    <w:rsid w:val="00EB39E5"/>
    <w:rsid w:val="00EC3A27"/>
    <w:rsid w:val="00ED24F7"/>
    <w:rsid w:val="00ED49B6"/>
    <w:rsid w:val="00ED52DD"/>
    <w:rsid w:val="00EE04B1"/>
    <w:rsid w:val="00EE33D0"/>
    <w:rsid w:val="00EF3EF6"/>
    <w:rsid w:val="00EF6AD6"/>
    <w:rsid w:val="00F03F3E"/>
    <w:rsid w:val="00F11EEF"/>
    <w:rsid w:val="00F15F4F"/>
    <w:rsid w:val="00F2233B"/>
    <w:rsid w:val="00F250B7"/>
    <w:rsid w:val="00F255E2"/>
    <w:rsid w:val="00F25CF9"/>
    <w:rsid w:val="00F26709"/>
    <w:rsid w:val="00F2790F"/>
    <w:rsid w:val="00F36929"/>
    <w:rsid w:val="00F36E43"/>
    <w:rsid w:val="00F47DD0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84825C-8B95-49F1-8144-349C5EB4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FA4AB-9703-419E-9FC0-FB354B736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6</cp:revision>
  <cp:lastPrinted>2025-12-22T01:16:00Z</cp:lastPrinted>
  <dcterms:created xsi:type="dcterms:W3CDTF">2025-12-15T05:36:00Z</dcterms:created>
  <dcterms:modified xsi:type="dcterms:W3CDTF">2025-12-22T01:16:00Z</dcterms:modified>
</cp:coreProperties>
</file>