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72" w:rsidRDefault="00A67472">
      <w:r w:rsidRPr="00007261">
        <w:rPr>
          <w:rFonts w:ascii="ＭＳ Ｐゴシック" w:eastAsia="ＭＳ Ｐゴシック" w:hAnsi="ＭＳ Ｐゴシック" w:hint="eastAsia"/>
          <w:b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89F4D" wp14:editId="03C425EB">
                <wp:simplePos x="0" y="0"/>
                <wp:positionH relativeFrom="margin">
                  <wp:align>left</wp:align>
                </wp:positionH>
                <wp:positionV relativeFrom="paragraph">
                  <wp:posOffset>-191135</wp:posOffset>
                </wp:positionV>
                <wp:extent cx="6736080" cy="657225"/>
                <wp:effectExtent l="0" t="0" r="762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0BE" w:rsidRPr="000D77A2" w:rsidRDefault="00A730BE" w:rsidP="00777507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72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19"/>
                                <w:kern w:val="0"/>
                                <w:sz w:val="56"/>
                                <w:szCs w:val="56"/>
                                <w:fitText w:val="9842" w:id="2001889283"/>
                              </w:rPr>
                              <w:t>指定給水</w:t>
                            </w:r>
                            <w:r w:rsidRPr="00D172D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19"/>
                                <w:kern w:val="0"/>
                                <w:sz w:val="56"/>
                                <w:szCs w:val="56"/>
                                <w:fitText w:val="9842" w:id="2001889283"/>
                              </w:rPr>
                              <w:t>装置工事事業者のみなさ</w:t>
                            </w:r>
                            <w:r w:rsidRPr="00D172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19"/>
                                <w:kern w:val="0"/>
                                <w:sz w:val="56"/>
                                <w:szCs w:val="56"/>
                                <w:fitText w:val="9842" w:id="2001889283"/>
                              </w:rPr>
                              <w:t>ま</w:t>
                            </w:r>
                            <w:r w:rsidRPr="00D172D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19"/>
                                <w:kern w:val="0"/>
                                <w:sz w:val="56"/>
                                <w:szCs w:val="56"/>
                                <w:fitText w:val="9842" w:id="2001889283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89F4D" id="正方形/長方形 1" o:spid="_x0000_s1026" style="position:absolute;left:0;text-align:left;margin-left:0;margin-top:-15.05pt;width:530.4pt;height:5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BzhAIAADUFAAAOAAAAZHJzL2Uyb0RvYy54bWysVM1uEzEQviPxDpbvZJPQpiXKpopaFSFF&#10;bUSLena8drPC9hjbyW54D/oAcOaMOPA4VOItGHs3m6pUHBAX79jzzf83OzmptSIb4XwJJqeDXp8S&#10;YTgUpbnN6bvr8xfHlPjATMEUGJHTrfD0ZPr82aSyYzGEFahCOIJOjB9XNqerEOw4yzxfCc18D6ww&#10;qJTgNAt4dbdZ4ViF3rXKhv3+KKvAFdYBF97j61mjpNPkX0rBw6WUXgSicoq5hXS6dC7jmU0nbHzr&#10;mF2VvE2D/UMWmpUGg3auzlhgZO3KP1zpkjvwIEOPg85AypKLVANWM+g/quZqxaxItWBzvO3a5P+f&#10;W36xWThSFjg7SgzTOKL7r1/u777//PE5+/XpWyORQWxUZf0Y8Vd24dqbRzFWXUun4xfrIXVq7rZr&#10;rqgD4fg4Ono56h/jDDjqRodHw+FhdJrtra3z4bUATaKQU4fDSz1lm7kPDXQHicGUiaeB81KpRhtf&#10;sphlk1eSwlaJBv1WSCwUMxkmr4li4lQ5smFIjuJ9qhHTUQaR0USi485o8JSRCjujFhvNRKJdZ9h/&#10;ynAfrUOniGBCZ6hLA+7vxrLB76puao1lh3pZtzNaQrHFETtouO8tPy+xv3Pmw4I5JDuOBBc4XOIh&#10;FVQ5hVaiZAXu41PvEY8cRC0lFS5PTv2HNXOCEvXGIDtfDQ4O4ralywHOGi/uoWb5UGPW+hRwBMhA&#10;zC6JER/UTpQO9A3u+SxGRRUzHGPnNOzE09CsNP4nuJjNEgj3y7IwN1eWR9exvZE91/UNc7alWEBy&#10;XsBuzdj4EdMabLQ0MFsHkGWiYWxw09W28bibicjtfyQu/8N7Qu3/dtPfAAAA//8DAFBLAwQUAAYA&#10;CAAAACEAgFbd+t0AAAAIAQAADwAAAGRycy9kb3ducmV2LnhtbEyPwU7DMBBE70j8g7VI3Fo7BDVV&#10;mk2FQKgHTk2LuLrxNomI11HspuHvcU9wXM1q5r1iO9teTDT6zjFCslQgiGtnOm4Qjof3xRqED5qN&#10;7h0Twg952Jb3d4XOjbvynqYqNCKWsM81QhvCkEvp65as9ks3EMfs7EarQzzHRppRX2O57eWTUitp&#10;dcdxodUDvbZUf1cXi2Cyz72Z31J/2H1Nu6ky2ZisPxAfH+aXDYhAc/h7hht+RIcyMp3chY0XPUIU&#10;CQiLVCUgbrFaqahyQsjSZ5BlIf8LlL8AAAD//wMAUEsBAi0AFAAGAAgAAAAhALaDOJL+AAAA4QEA&#10;ABMAAAAAAAAAAAAAAAAAAAAAAFtDb250ZW50X1R5cGVzXS54bWxQSwECLQAUAAYACAAAACEAOP0h&#10;/9YAAACUAQAACwAAAAAAAAAAAAAAAAAvAQAAX3JlbHMvLnJlbHNQSwECLQAUAAYACAAAACEAp9FA&#10;c4QCAAA1BQAADgAAAAAAAAAAAAAAAAAuAgAAZHJzL2Uyb0RvYy54bWxQSwECLQAUAAYACAAAACEA&#10;gFbd+t0AAAAIAQAADwAAAAAAAAAAAAAAAADeBAAAZHJzL2Rvd25yZXYueG1sUEsFBgAAAAAEAAQA&#10;8wAAAOgFAAAAAA==&#10;" fillcolor="white [3201]" stroked="f" strokeweight="1pt">
                <v:textbox>
                  <w:txbxContent>
                    <w:p w:rsidR="00A730BE" w:rsidRPr="000D77A2" w:rsidRDefault="00A730BE" w:rsidP="00777507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72D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19"/>
                          <w:kern w:val="0"/>
                          <w:sz w:val="56"/>
                          <w:szCs w:val="56"/>
                          <w:fitText w:val="9842" w:id="2001889283"/>
                        </w:rPr>
                        <w:t>指定給水</w:t>
                      </w:r>
                      <w:r w:rsidRPr="00D172D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pacing w:val="19"/>
                          <w:kern w:val="0"/>
                          <w:sz w:val="56"/>
                          <w:szCs w:val="56"/>
                          <w:fitText w:val="9842" w:id="2001889283"/>
                        </w:rPr>
                        <w:t>装置工事事業者のみなさ</w:t>
                      </w:r>
                      <w:r w:rsidRPr="00D172D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19"/>
                          <w:kern w:val="0"/>
                          <w:sz w:val="56"/>
                          <w:szCs w:val="56"/>
                          <w:fitText w:val="9842" w:id="2001889283"/>
                        </w:rPr>
                        <w:t>ま</w:t>
                      </w:r>
                      <w:r w:rsidRPr="00D172D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pacing w:val="19"/>
                          <w:kern w:val="0"/>
                          <w:sz w:val="56"/>
                          <w:szCs w:val="56"/>
                          <w:fitText w:val="9842" w:id="2001889283"/>
                        </w:rPr>
                        <w:t>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147A" w:rsidRDefault="0096147A"/>
    <w:p w:rsidR="00191043" w:rsidRPr="00191043" w:rsidRDefault="00874682" w:rsidP="00AA6C4C">
      <w:pPr>
        <w:ind w:firstLineChars="1000" w:firstLine="3600"/>
      </w:pPr>
      <w:r w:rsidRPr="00484B39">
        <w:rPr>
          <w:rFonts w:ascii="ＭＳ Ｐゴシック" w:eastAsia="ＭＳ Ｐゴシック" w:hAnsi="ＭＳ Ｐゴシック" w:hint="eastAsia"/>
          <w:color w:val="00B0F0"/>
          <w:sz w:val="36"/>
          <w:szCs w:val="36"/>
        </w:rPr>
        <w:t>みやこ町上下水道課より</w:t>
      </w:r>
      <w:r w:rsidR="00007261" w:rsidRPr="00484B39">
        <w:rPr>
          <w:rFonts w:ascii="ＭＳ Ｐゴシック" w:eastAsia="ＭＳ Ｐゴシック" w:hAnsi="ＭＳ Ｐゴシック" w:hint="eastAsia"/>
          <w:color w:val="00B0F0"/>
          <w:sz w:val="36"/>
          <w:szCs w:val="36"/>
        </w:rPr>
        <w:t>大切なお知らせ</w:t>
      </w:r>
    </w:p>
    <w:p w:rsidR="00191043" w:rsidRPr="00007261" w:rsidRDefault="00AA6C4C" w:rsidP="00191043">
      <w:r>
        <w:rPr>
          <w:rFonts w:hint="eastAsia"/>
          <w:b/>
          <w:noProof/>
          <w:color w:val="FF0000"/>
          <w:sz w:val="48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A62B2" wp14:editId="6E790826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718935" cy="1554480"/>
                <wp:effectExtent l="0" t="0" r="24765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35" cy="15544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D1C" w:rsidRPr="00270258" w:rsidRDefault="00A900AF" w:rsidP="00BB71A1">
                            <w:pPr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Ｐゴシック" w:eastAsia="ＭＳ Ｐゴシック" w:hAnsi="ＭＳ Ｐゴシック" w:cs="Generic15-Regular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270258">
                              <w:rPr>
                                <w:rFonts w:ascii="ＭＳ Ｐゴシック" w:eastAsia="ＭＳ Ｐゴシック" w:hAnsi="ＭＳ Ｐゴシック" w:cs="Generic14-Regular" w:hint="eastAsia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２０１９</w:t>
                            </w:r>
                            <w:r w:rsidR="00E63D1C" w:rsidRPr="00270258">
                              <w:rPr>
                                <w:rFonts w:ascii="ＭＳ Ｐゴシック" w:eastAsia="ＭＳ Ｐゴシック" w:hAnsi="ＭＳ Ｐゴシック" w:cs="Generic15-Regular" w:hint="eastAsia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270258">
                              <w:rPr>
                                <w:rFonts w:ascii="ＭＳ Ｐゴシック" w:eastAsia="ＭＳ Ｐゴシック" w:hAnsi="ＭＳ Ｐゴシック" w:cs="Generic14-Regular" w:hint="eastAsia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１０</w:t>
                            </w:r>
                            <w:r w:rsidR="00E63D1C" w:rsidRPr="00270258">
                              <w:rPr>
                                <w:rFonts w:ascii="ＭＳ Ｐゴシック" w:eastAsia="ＭＳ Ｐゴシック" w:hAnsi="ＭＳ Ｐゴシック" w:cs="Generic15-Regular" w:hint="eastAsia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 w:rsidRPr="00270258">
                              <w:rPr>
                                <w:rFonts w:ascii="ＭＳ Ｐゴシック" w:eastAsia="ＭＳ Ｐゴシック" w:hAnsi="ＭＳ Ｐゴシック" w:cs="Generic14-Regular" w:hint="eastAsia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１</w:t>
                            </w:r>
                            <w:r w:rsidR="00E63D1C" w:rsidRPr="00270258">
                              <w:rPr>
                                <w:rFonts w:ascii="ＭＳ Ｐゴシック" w:eastAsia="ＭＳ Ｐゴシック" w:hAnsi="ＭＳ Ｐゴシック" w:cs="Generic15-Regular" w:hint="eastAsia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  <w:r w:rsidR="00270258" w:rsidRPr="00270258">
                              <w:rPr>
                                <w:rFonts w:ascii="ＭＳ Ｐゴシック" w:eastAsia="ＭＳ Ｐゴシック" w:hAnsi="ＭＳ Ｐゴシック" w:cs="Generic15-Regular" w:hint="eastAsia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より</w:t>
                            </w:r>
                          </w:p>
                          <w:p w:rsidR="00E63D1C" w:rsidRPr="00270258" w:rsidRDefault="00E63D1C" w:rsidP="00BB71A1">
                            <w:pPr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Ｐゴシック" w:eastAsia="ＭＳ Ｐゴシック" w:hAnsi="ＭＳ Ｐゴシック" w:cs="Generic15-Regular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270258">
                              <w:rPr>
                                <w:rFonts w:ascii="ＭＳ Ｐゴシック" w:eastAsia="ＭＳ Ｐゴシック" w:hAnsi="ＭＳ Ｐゴシック" w:cs="Generic15-Regular" w:hint="eastAsia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指定給水装置工事事業者は</w:t>
                            </w:r>
                          </w:p>
                          <w:p w:rsidR="001D4B25" w:rsidRPr="00270258" w:rsidRDefault="00A900AF" w:rsidP="00BB71A1">
                            <w:pPr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ascii="ＭＳ Ｐゴシック" w:eastAsia="ＭＳ Ｐゴシック" w:hAnsi="ＭＳ Ｐゴシック" w:cs="Generic15-Regular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270258">
                              <w:rPr>
                                <w:rFonts w:ascii="ＭＳ Ｐゴシック" w:eastAsia="ＭＳ Ｐゴシック" w:hAnsi="ＭＳ Ｐゴシック" w:cs="Generic15-Regular" w:hint="eastAsia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５年</w:t>
                            </w:r>
                            <w:r w:rsidR="00E63D1C" w:rsidRPr="00270258">
                              <w:rPr>
                                <w:rFonts w:ascii="ＭＳ Ｐゴシック" w:eastAsia="ＭＳ Ｐゴシック" w:hAnsi="ＭＳ Ｐゴシック" w:cs="Generic15-Regular" w:hint="eastAsia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ごとの更新</w:t>
                            </w:r>
                            <w:r w:rsidR="00E63D1C" w:rsidRPr="00270258">
                              <w:rPr>
                                <w:rFonts w:ascii="ＭＳ Ｐゴシック" w:eastAsia="ＭＳ Ｐゴシック" w:hAnsi="ＭＳ Ｐゴシック" w:cs="Generic15-Regular" w:hint="eastAsia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が必要になりま</w:t>
                            </w:r>
                            <w:r w:rsidR="00270258" w:rsidRPr="00270258">
                              <w:rPr>
                                <w:rFonts w:ascii="ＭＳ Ｐゴシック" w:eastAsia="ＭＳ Ｐゴシック" w:hAnsi="ＭＳ Ｐゴシック" w:cs="Generic15-Regular" w:hint="eastAsia"/>
                                <w:b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した</w:t>
                            </w:r>
                          </w:p>
                          <w:p w:rsidR="00E63D1C" w:rsidRPr="00E63D1C" w:rsidRDefault="00E63D1C" w:rsidP="00E63D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A62B2" id="角丸四角形 2" o:spid="_x0000_s1027" style="position:absolute;left:0;text-align:left;margin-left:477.85pt;margin-top:1.15pt;width:529.05pt;height:122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L8iwIAADcFAAAOAAAAZHJzL2Uyb0RvYy54bWysVM1OGzEQvlfqO1i+l82mCT8RGxSBqCoh&#10;QEDF2fHaZFXb49pOdtPH6JUbl74Cl75NkfoYHXs3C6U5Vb3szni++fU3PjxqtCIr4XwFpqD5zoAS&#10;YTiUlbkr6Keb03f7lPjATMkUGFHQtfD0aPr2zWFtJ2IIC1ClcASDGD+pbUEXIdhJlnm+EJr5HbDC&#10;oFGC0yyg6u6y0rEao2uVDQeD3awGV1oHXHiPpyetkU5TfCkFDxdSehGIKijWFtLXpe88frPpIZvc&#10;OWYXFe/KYP9QhWaVwaR9qBMWGFm66q9QuuIOPMiww0FnIGXFReoBu8kHr7q5XjArUi84HG/7Mfn/&#10;F5afry4dqcqCDikxTOMV/fr+7efj49P9PQpPPx7IMA6ptn6C2Gt76TrNoxg7bqTT8Y+9kCYNdt0P&#10;VjSBcDzc3cv3D96PKeFoy8fj0Wg/jT57drfOhw8CNIlCQR0sTXmF15emylZnPmBexG9wMaUy8SyW&#10;1haTpLBWojVeCYmdYfphCpI4JY6VIyuGbGCcCxPy2ByGVQbR0U1WSvWO+TZH1Tt12OgmEtd6x8E2&#10;xz8z9h4pK5jQO+vKgNsWoPy8KVe2+E33bc+x/dDMm3SdCRlP5lCu8YodtNz3lp9WOOIz5sMlc0h2&#10;XAtc4HCBH6mgLih0EiULcF+3nUc8chCtlNS4PAX1X5bMCUrUR4PsPMhHo7htSRmN94aouJeW+UuL&#10;WepjwBvJ8amwPIkRH9RGlA70Le75LGZFEzMccxeUB7dRjkO71PhScDGbJRhumGXhzFxbHoPHOUf2&#10;3DS3zNmOZwEpeg6bRWOTV0xrsdHTwGwZQFaJhs9z7W4AtzPRqHtJ4vq/1BPq+b2b/gYAAP//AwBQ&#10;SwMEFAAGAAgAAAAhAOUWIizeAAAABwEAAA8AAABkcnMvZG93bnJldi54bWxMj81OwzAQhO9IvIO1&#10;SNyok/IXhTgVKs0JJErbA8dNsnVC43WI3TS8Pe4Jjjszmvk2W0ymEyMNrrWsIJ5FIIgrW7esFey2&#10;xU0CwnnkGjvLpOCHHCzyy4sM09qe+IPGjdcilLBLUUHjfZ9K6aqGDLqZ7YmDt7eDQR/OQct6wFMo&#10;N52cR9GDNNhyWGiwp2VD1WFzNAq+X3Xxsl8luC6Lt+Xqc9Tvh6+1UtdX0/MTCE+T/wvDGT+gQx6Y&#10;Snvk2olOQXjEK5jfgjib0X0SgyiDcPcYg8wz+Z8//wUAAP//AwBQSwECLQAUAAYACAAAACEAtoM4&#10;kv4AAADhAQAAEwAAAAAAAAAAAAAAAAAAAAAAW0NvbnRlbnRfVHlwZXNdLnhtbFBLAQItABQABgAI&#10;AAAAIQA4/SH/1gAAAJQBAAALAAAAAAAAAAAAAAAAAC8BAABfcmVscy8ucmVsc1BLAQItABQABgAI&#10;AAAAIQAPJ4L8iwIAADcFAAAOAAAAAAAAAAAAAAAAAC4CAABkcnMvZTJvRG9jLnhtbFBLAQItABQA&#10;BgAIAAAAIQDlFiIs3gAAAAcBAAAPAAAAAAAAAAAAAAAAAOUEAABkcnMvZG93bnJldi54bWxQSwUG&#10;AAAAAAQABADzAAAA8AUAAAAA&#10;" fillcolor="white [3201]" strokecolor="#5b9bd5 [3204]" strokeweight="1pt">
                <v:stroke joinstyle="miter"/>
                <v:textbox>
                  <w:txbxContent>
                    <w:p w:rsidR="00E63D1C" w:rsidRPr="00270258" w:rsidRDefault="00A900AF" w:rsidP="00BB71A1">
                      <w:pPr>
                        <w:autoSpaceDE w:val="0"/>
                        <w:autoSpaceDN w:val="0"/>
                        <w:adjustRightInd w:val="0"/>
                        <w:jc w:val="distribute"/>
                        <w:rPr>
                          <w:rFonts w:ascii="ＭＳ Ｐゴシック" w:eastAsia="ＭＳ Ｐゴシック" w:hAnsi="ＭＳ Ｐゴシック" w:cs="Generic15-Regular"/>
                          <w:b/>
                          <w:color w:val="000000"/>
                          <w:kern w:val="0"/>
                          <w:sz w:val="48"/>
                          <w:szCs w:val="48"/>
                        </w:rPr>
                      </w:pPr>
                      <w:r w:rsidRPr="00270258">
                        <w:rPr>
                          <w:rFonts w:ascii="ＭＳ Ｐゴシック" w:eastAsia="ＭＳ Ｐゴシック" w:hAnsi="ＭＳ Ｐゴシック" w:cs="Generic14-Regular" w:hint="eastAsia"/>
                          <w:b/>
                          <w:color w:val="FF0000"/>
                          <w:kern w:val="0"/>
                          <w:sz w:val="48"/>
                          <w:szCs w:val="48"/>
                        </w:rPr>
                        <w:t>２０１９</w:t>
                      </w:r>
                      <w:r w:rsidR="00E63D1C" w:rsidRPr="00270258">
                        <w:rPr>
                          <w:rFonts w:ascii="ＭＳ Ｐゴシック" w:eastAsia="ＭＳ Ｐゴシック" w:hAnsi="ＭＳ Ｐゴシック" w:cs="Generic15-Regular" w:hint="eastAsia"/>
                          <w:b/>
                          <w:color w:val="FF0000"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270258">
                        <w:rPr>
                          <w:rFonts w:ascii="ＭＳ Ｐゴシック" w:eastAsia="ＭＳ Ｐゴシック" w:hAnsi="ＭＳ Ｐゴシック" w:cs="Generic14-Regular" w:hint="eastAsia"/>
                          <w:b/>
                          <w:color w:val="FF0000"/>
                          <w:kern w:val="0"/>
                          <w:sz w:val="48"/>
                          <w:szCs w:val="48"/>
                        </w:rPr>
                        <w:t>１０</w:t>
                      </w:r>
                      <w:r w:rsidR="00E63D1C" w:rsidRPr="00270258">
                        <w:rPr>
                          <w:rFonts w:ascii="ＭＳ Ｐゴシック" w:eastAsia="ＭＳ Ｐゴシック" w:hAnsi="ＭＳ Ｐゴシック" w:cs="Generic15-Regular" w:hint="eastAsia"/>
                          <w:b/>
                          <w:color w:val="FF0000"/>
                          <w:kern w:val="0"/>
                          <w:sz w:val="48"/>
                          <w:szCs w:val="48"/>
                        </w:rPr>
                        <w:t>月</w:t>
                      </w:r>
                      <w:r w:rsidRPr="00270258">
                        <w:rPr>
                          <w:rFonts w:ascii="ＭＳ Ｐゴシック" w:eastAsia="ＭＳ Ｐゴシック" w:hAnsi="ＭＳ Ｐゴシック" w:cs="Generic14-Regular" w:hint="eastAsia"/>
                          <w:b/>
                          <w:color w:val="FF0000"/>
                          <w:kern w:val="0"/>
                          <w:sz w:val="48"/>
                          <w:szCs w:val="48"/>
                        </w:rPr>
                        <w:t>１</w:t>
                      </w:r>
                      <w:r w:rsidR="00E63D1C" w:rsidRPr="00270258">
                        <w:rPr>
                          <w:rFonts w:ascii="ＭＳ Ｐゴシック" w:eastAsia="ＭＳ Ｐゴシック" w:hAnsi="ＭＳ Ｐゴシック" w:cs="Generic15-Regular" w:hint="eastAsia"/>
                          <w:b/>
                          <w:color w:val="FF0000"/>
                          <w:kern w:val="0"/>
                          <w:sz w:val="48"/>
                          <w:szCs w:val="48"/>
                        </w:rPr>
                        <w:t>日</w:t>
                      </w:r>
                      <w:r w:rsidR="00270258" w:rsidRPr="00270258">
                        <w:rPr>
                          <w:rFonts w:ascii="ＭＳ Ｐゴシック" w:eastAsia="ＭＳ Ｐゴシック" w:hAnsi="ＭＳ Ｐゴシック" w:cs="Generic15-Regular" w:hint="eastAsia"/>
                          <w:b/>
                          <w:color w:val="000000"/>
                          <w:kern w:val="0"/>
                          <w:sz w:val="48"/>
                          <w:szCs w:val="48"/>
                        </w:rPr>
                        <w:t>より</w:t>
                      </w:r>
                    </w:p>
                    <w:p w:rsidR="00E63D1C" w:rsidRPr="00270258" w:rsidRDefault="00E63D1C" w:rsidP="00BB71A1">
                      <w:pPr>
                        <w:autoSpaceDE w:val="0"/>
                        <w:autoSpaceDN w:val="0"/>
                        <w:adjustRightInd w:val="0"/>
                        <w:jc w:val="distribute"/>
                        <w:rPr>
                          <w:rFonts w:ascii="ＭＳ Ｐゴシック" w:eastAsia="ＭＳ Ｐゴシック" w:hAnsi="ＭＳ Ｐゴシック" w:cs="Generic15-Regular"/>
                          <w:b/>
                          <w:color w:val="000000"/>
                          <w:kern w:val="0"/>
                          <w:sz w:val="48"/>
                          <w:szCs w:val="48"/>
                        </w:rPr>
                      </w:pPr>
                      <w:r w:rsidRPr="00270258">
                        <w:rPr>
                          <w:rFonts w:ascii="ＭＳ Ｐゴシック" w:eastAsia="ＭＳ Ｐゴシック" w:hAnsi="ＭＳ Ｐゴシック" w:cs="Generic15-Regular" w:hint="eastAsia"/>
                          <w:b/>
                          <w:color w:val="000000"/>
                          <w:kern w:val="0"/>
                          <w:sz w:val="48"/>
                          <w:szCs w:val="48"/>
                        </w:rPr>
                        <w:t>指定給水装置工事事業者は</w:t>
                      </w:r>
                    </w:p>
                    <w:p w:rsidR="001D4B25" w:rsidRPr="00270258" w:rsidRDefault="00A900AF" w:rsidP="00BB71A1">
                      <w:pPr>
                        <w:autoSpaceDE w:val="0"/>
                        <w:autoSpaceDN w:val="0"/>
                        <w:adjustRightInd w:val="0"/>
                        <w:jc w:val="distribute"/>
                        <w:rPr>
                          <w:rFonts w:ascii="ＭＳ Ｐゴシック" w:eastAsia="ＭＳ Ｐゴシック" w:hAnsi="ＭＳ Ｐゴシック" w:cs="Generic15-Regular"/>
                          <w:b/>
                          <w:color w:val="000000"/>
                          <w:kern w:val="0"/>
                          <w:sz w:val="48"/>
                          <w:szCs w:val="48"/>
                        </w:rPr>
                      </w:pPr>
                      <w:r w:rsidRPr="00270258">
                        <w:rPr>
                          <w:rFonts w:ascii="ＭＳ Ｐゴシック" w:eastAsia="ＭＳ Ｐゴシック" w:hAnsi="ＭＳ Ｐゴシック" w:cs="Generic15-Regular" w:hint="eastAsia"/>
                          <w:b/>
                          <w:color w:val="FF0000"/>
                          <w:kern w:val="0"/>
                          <w:sz w:val="48"/>
                          <w:szCs w:val="48"/>
                        </w:rPr>
                        <w:t>５年</w:t>
                      </w:r>
                      <w:r w:rsidR="00E63D1C" w:rsidRPr="00270258">
                        <w:rPr>
                          <w:rFonts w:ascii="ＭＳ Ｐゴシック" w:eastAsia="ＭＳ Ｐゴシック" w:hAnsi="ＭＳ Ｐゴシック" w:cs="Generic15-Regular" w:hint="eastAsia"/>
                          <w:b/>
                          <w:color w:val="FF0000"/>
                          <w:kern w:val="0"/>
                          <w:sz w:val="48"/>
                          <w:szCs w:val="48"/>
                        </w:rPr>
                        <w:t>ごとの更新</w:t>
                      </w:r>
                      <w:r w:rsidR="00E63D1C" w:rsidRPr="00270258">
                        <w:rPr>
                          <w:rFonts w:ascii="ＭＳ Ｐゴシック" w:eastAsia="ＭＳ Ｐゴシック" w:hAnsi="ＭＳ Ｐゴシック" w:cs="Generic15-Regular" w:hint="eastAsia"/>
                          <w:b/>
                          <w:color w:val="000000"/>
                          <w:kern w:val="0"/>
                          <w:sz w:val="48"/>
                          <w:szCs w:val="48"/>
                        </w:rPr>
                        <w:t>が必要になりま</w:t>
                      </w:r>
                      <w:r w:rsidR="00270258" w:rsidRPr="00270258">
                        <w:rPr>
                          <w:rFonts w:ascii="ＭＳ Ｐゴシック" w:eastAsia="ＭＳ Ｐゴシック" w:hAnsi="ＭＳ Ｐゴシック" w:cs="Generic15-Regular" w:hint="eastAsia"/>
                          <w:b/>
                          <w:color w:val="000000"/>
                          <w:kern w:val="0"/>
                          <w:sz w:val="48"/>
                          <w:szCs w:val="48"/>
                        </w:rPr>
                        <w:t>した</w:t>
                      </w:r>
                    </w:p>
                    <w:p w:rsidR="00E63D1C" w:rsidRPr="00E63D1C" w:rsidRDefault="00E63D1C" w:rsidP="00E63D1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91043" w:rsidRPr="00500120" w:rsidRDefault="00191043" w:rsidP="00191043"/>
    <w:p w:rsidR="00191043" w:rsidRPr="00500120" w:rsidRDefault="00191043" w:rsidP="00191043"/>
    <w:p w:rsidR="00191043" w:rsidRPr="0056250A" w:rsidRDefault="00191043" w:rsidP="00191043"/>
    <w:p w:rsidR="00191043" w:rsidRPr="00191043" w:rsidRDefault="00191043" w:rsidP="00191043"/>
    <w:p w:rsidR="00191043" w:rsidRPr="00500120" w:rsidRDefault="00191043" w:rsidP="00191043"/>
    <w:p w:rsidR="00191043" w:rsidRPr="00470671" w:rsidRDefault="00191043" w:rsidP="00191043"/>
    <w:p w:rsidR="00191043" w:rsidRDefault="00C868B7" w:rsidP="00191043"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718935" cy="541020"/>
                <wp:effectExtent l="0" t="0" r="2476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935" cy="541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DA5" w:rsidRPr="0082151E" w:rsidRDefault="003C6D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15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指定給水装置工事事業者の資質の</w:t>
                            </w:r>
                            <w:r w:rsidRPr="0082151E">
                              <w:rPr>
                                <w:b/>
                                <w:sz w:val="24"/>
                                <w:szCs w:val="24"/>
                              </w:rPr>
                              <w:t>維持・</w:t>
                            </w:r>
                            <w:r w:rsidRPr="008215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向上を目指</w:t>
                            </w:r>
                            <w:r w:rsidRPr="0082151E">
                              <w:rPr>
                                <w:b/>
                                <w:sz w:val="24"/>
                                <w:szCs w:val="24"/>
                              </w:rPr>
                              <w:t>して、</w:t>
                            </w:r>
                          </w:p>
                          <w:p w:rsidR="003C6DA5" w:rsidRPr="0082151E" w:rsidRDefault="003C6D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151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「水道法の</w:t>
                            </w:r>
                            <w:r w:rsidRPr="0082151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一部を改正する</w:t>
                            </w:r>
                            <w:r w:rsidRPr="0082151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法律」</w:t>
                            </w:r>
                            <w:r w:rsidRPr="008215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が２０１９年</w:t>
                            </w:r>
                            <w:r w:rsidRPr="0082151E">
                              <w:rPr>
                                <w:b/>
                                <w:sz w:val="24"/>
                                <w:szCs w:val="24"/>
                              </w:rPr>
                              <w:t>１０</w:t>
                            </w:r>
                            <w:r w:rsidRPr="008215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Pr="0082151E">
                              <w:rPr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8215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82151E">
                              <w:rPr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8215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施行されま</w:t>
                            </w:r>
                            <w:r w:rsidR="0082151E" w:rsidRPr="008215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した</w:t>
                            </w:r>
                            <w:r w:rsidRPr="0082151E">
                              <w:rPr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4.75pt;width:529.05pt;height:42.6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0UdAIAAKoEAAAOAAAAZHJzL2Uyb0RvYy54bWysVEtu2zAQ3RfoHQjuG1mOnY8QOfAHLgoY&#10;SYCkyJqmKEsAxWFJ2lK6tIGih+gViq57Hl2kQ8pO3LSrohtqyHkczrw3o6vrppJkI4wtQaU0PulR&#10;IhSHrFSrlH58mL+7oMQ6pjImQYmUPglLr0dv31zVOhF9KEBmwhAMomxS65QWzukkiiwvRMXsCWih&#10;0JmDqZjDrVlFmWE1Rq9k1O/1zqIaTKYNcGEtns46Jx2F+HkuuLvNcysckSnF3FxYTViXfo1GVyxZ&#10;GaaLku/TYP+QRcVKhY8+h5oxx8jalH+EqkpuwELuTjhUEeR5yUWoAauJe6+quS+YFqEWJMfqZ5rs&#10;/wvLbzZ3hpRZSgeUKFahRO3uS7v93m5/truvpN19a3e7dvsD92Tg6aq1TfDWvcZ7rplAg7Ifzi0e&#10;ehaa3FT+i/UR9CPxT89ki8YRjodn5/HF5emQEo6+4SDu9YMa0cttbax7L6Ai3kipQTEDx2yzsA4z&#10;QegB4h9TMC+lDIJKRWp84XTYCxcsyDLzTg+zZrWcSkM2DFtiOLmczIY+fQz2G8xHnjFbdLgMrT1K&#10;KgR7ErpiveWaZRM47B+IWEL2hPwY6BrOaj4vMeCCWXfHDHYYUoJT425xySVgsrC3KCnAfP7bucej&#10;8OilpMaOTan9tGZGUCI/KGyJy3gw8C0eNoPhOfJJzLFneexR62oKyECM86l5MD3eyYOZG6gecbjG&#10;/lV0McXx7ZS6gzl13RzhcHIxHgcQNrVmbqHuNfehPd+eyIfmkRm919FhB9zAobdZ8krODtsJOl47&#10;yMugtee5Y3VPPw5EUG0/vH7ijvcB9fKLGf0CAAD//wMAUEsDBBQABgAIAAAAIQBVJXWf3gAAAAYB&#10;AAAPAAAAZHJzL2Rvd25yZXYueG1sTI/NbsIwEITvlXgHayv1UhWHCgqEbFBbiQNHflqJm4mXJMVe&#10;R7GBwNPXnNrjzoxmvs3mnTXiTK2vHSMM+gkI4sLpmkuE7WbxMgHhg2KtjGNCuJKHed57yFSq3YVX&#10;dF6HUsQS9qlCqEJoUil9UZFVvu8a4ugdXGtViGdbSt2qSyy3Rr4myZu0qua4UKmGPisqjuuTRVgt&#10;lsOOP8bO3W7fP9ft8858ySXi02P3PgMRqAt/YbjjR3TII9PenVh7YRDiIwFhOgJxN5PRZABiH4Xh&#10;GGSeyf/4+S8AAAD//wMAUEsBAi0AFAAGAAgAAAAhALaDOJL+AAAA4QEAABMAAAAAAAAAAAAAAAAA&#10;AAAAAFtDb250ZW50X1R5cGVzXS54bWxQSwECLQAUAAYACAAAACEAOP0h/9YAAACUAQAACwAAAAAA&#10;AAAAAAAAAAAvAQAAX3JlbHMvLnJlbHNQSwECLQAUAAYACAAAACEAP6ntFHQCAACqBAAADgAAAAAA&#10;AAAAAAAAAAAuAgAAZHJzL2Uyb0RvYy54bWxQSwECLQAUAAYACAAAACEAVSV1n94AAAAGAQAADwAA&#10;AAAAAAAAAAAAAADOBAAAZHJzL2Rvd25yZXYueG1sUEsFBgAAAAAEAAQA8wAAANkFAAAAAA==&#10;" filled="f" strokecolor="#5b9bd5" strokeweight=".5pt">
                <v:stroke dashstyle="dash"/>
                <v:textbox>
                  <w:txbxContent>
                    <w:p w:rsidR="003C6DA5" w:rsidRPr="0082151E" w:rsidRDefault="003C6D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2151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指定給水装置工事事業者の資質の</w:t>
                      </w:r>
                      <w:r w:rsidRPr="0082151E">
                        <w:rPr>
                          <w:b/>
                          <w:sz w:val="24"/>
                          <w:szCs w:val="24"/>
                        </w:rPr>
                        <w:t>維持・</w:t>
                      </w:r>
                      <w:r w:rsidRPr="0082151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向上を目指</w:t>
                      </w:r>
                      <w:r w:rsidRPr="0082151E">
                        <w:rPr>
                          <w:b/>
                          <w:sz w:val="24"/>
                          <w:szCs w:val="24"/>
                        </w:rPr>
                        <w:t>して、</w:t>
                      </w:r>
                    </w:p>
                    <w:p w:rsidR="003C6DA5" w:rsidRPr="0082151E" w:rsidRDefault="003C6D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2151E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「水道法の</w:t>
                      </w:r>
                      <w:r w:rsidRPr="0082151E">
                        <w:rPr>
                          <w:b/>
                          <w:color w:val="FF0000"/>
                          <w:sz w:val="24"/>
                          <w:szCs w:val="24"/>
                        </w:rPr>
                        <w:t>一部を改正する</w:t>
                      </w:r>
                      <w:r w:rsidRPr="0082151E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法律」</w:t>
                      </w:r>
                      <w:r w:rsidRPr="0082151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が２０１９年</w:t>
                      </w:r>
                      <w:r w:rsidRPr="0082151E">
                        <w:rPr>
                          <w:b/>
                          <w:sz w:val="24"/>
                          <w:szCs w:val="24"/>
                        </w:rPr>
                        <w:t>１０</w:t>
                      </w:r>
                      <w:r w:rsidRPr="0082151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Pr="0082151E">
                        <w:rPr>
                          <w:b/>
                          <w:sz w:val="24"/>
                          <w:szCs w:val="24"/>
                        </w:rPr>
                        <w:t>１</w:t>
                      </w:r>
                      <w:r w:rsidRPr="0082151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Pr="0082151E">
                        <w:rPr>
                          <w:b/>
                          <w:sz w:val="24"/>
                          <w:szCs w:val="24"/>
                        </w:rPr>
                        <w:t>に</w:t>
                      </w:r>
                      <w:r w:rsidRPr="0082151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施行されま</w:t>
                      </w:r>
                      <w:r w:rsidR="0082151E" w:rsidRPr="0082151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した</w:t>
                      </w:r>
                      <w:r w:rsidRPr="0082151E">
                        <w:rPr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6DA5" w:rsidRDefault="003C6DA5" w:rsidP="00191043">
      <w:bookmarkStart w:id="0" w:name="_GoBack"/>
      <w:bookmarkEnd w:id="0"/>
    </w:p>
    <w:p w:rsidR="003C6DA5" w:rsidRDefault="003C6DA5" w:rsidP="00191043"/>
    <w:p w:rsidR="003C6DA5" w:rsidRDefault="00CE17B4" w:rsidP="0019104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6711315" cy="1097280"/>
                <wp:effectExtent l="0" t="0" r="13335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315" cy="109728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151E" w:rsidRPr="004A0201" w:rsidRDefault="0082151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020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●指定</w:t>
                            </w:r>
                            <w:r w:rsidRPr="004A0201">
                              <w:rPr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4A020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有効期限が</w:t>
                            </w:r>
                            <w:r w:rsidRPr="004A0201">
                              <w:rPr>
                                <w:b/>
                                <w:sz w:val="24"/>
                                <w:szCs w:val="24"/>
                              </w:rPr>
                              <w:t>従来の無期限から</w:t>
                            </w:r>
                            <w:r w:rsidRPr="004A020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５年間</w:t>
                            </w:r>
                            <w:r w:rsidRPr="004A0201">
                              <w:rPr>
                                <w:b/>
                                <w:sz w:val="24"/>
                                <w:szCs w:val="24"/>
                              </w:rPr>
                              <w:t>となります。</w:t>
                            </w:r>
                          </w:p>
                          <w:p w:rsidR="0082151E" w:rsidRPr="004A0201" w:rsidRDefault="0082151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020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4A0201">
                              <w:rPr>
                                <w:b/>
                                <w:sz w:val="24"/>
                                <w:szCs w:val="24"/>
                              </w:rPr>
                              <w:t>現行制度で</w:t>
                            </w:r>
                            <w:r w:rsidRPr="004A020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指定を</w:t>
                            </w:r>
                            <w:r w:rsidRPr="004A0201">
                              <w:rPr>
                                <w:b/>
                                <w:sz w:val="24"/>
                                <w:szCs w:val="24"/>
                              </w:rPr>
                              <w:t>受けている工事事業者の</w:t>
                            </w:r>
                            <w:r w:rsidRPr="004A020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みなさまは、指定を受けた日によって</w:t>
                            </w:r>
                            <w:r w:rsidRPr="004A0201">
                              <w:rPr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82151E" w:rsidRPr="004A0201" w:rsidRDefault="0082151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020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初回の</w:t>
                            </w:r>
                            <w:r w:rsidRPr="004A0201">
                              <w:rPr>
                                <w:b/>
                                <w:sz w:val="24"/>
                                <w:szCs w:val="24"/>
                              </w:rPr>
                              <w:t>更新までの</w:t>
                            </w:r>
                            <w:r w:rsidRPr="004A020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有効期限が</w:t>
                            </w:r>
                            <w:r w:rsidRPr="004A0201">
                              <w:rPr>
                                <w:b/>
                                <w:sz w:val="24"/>
                                <w:szCs w:val="24"/>
                              </w:rPr>
                              <w:t>異なります（</w:t>
                            </w:r>
                            <w:r w:rsidRPr="004A020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下表参照</w:t>
                            </w:r>
                            <w:r w:rsidRPr="004A0201">
                              <w:rPr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82361" w:rsidRPr="004A0201" w:rsidRDefault="000823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020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Pr="004A020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期間内に更新申請</w:t>
                            </w:r>
                            <w:r w:rsidRPr="004A020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されなければ失効</w:t>
                            </w:r>
                            <w:r w:rsidRPr="004A020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Pr="004A0201">
                              <w:rPr>
                                <w:b/>
                                <w:sz w:val="24"/>
                                <w:szCs w:val="24"/>
                              </w:rPr>
                              <w:t>なりますので</w:t>
                            </w:r>
                            <w:r w:rsidRPr="004A020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ご注意</w:t>
                            </w:r>
                            <w:r w:rsidRPr="004A0201">
                              <w:rPr>
                                <w:b/>
                                <w:sz w:val="24"/>
                                <w:szCs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6" o:spid="_x0000_s1029" style="position:absolute;left:0;text-align:left;margin-left:477.25pt;margin-top:1.75pt;width:528.45pt;height:86.4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WldwIAAMAEAAAOAAAAZHJzL2Uyb0RvYy54bWysVMFu2zAMvQ/YPwi6L46TNG2DOkWWIsOA&#10;oi3WDj0rspwYk0VNUmJ3xwQo9hH7hWHnfY9/ZJQcp2m707AcFFIkn8hH0mfnVSHJWhibg0po3OlS&#10;IhSHNFeLhH6+m707ocQ6plImQYmEPghLz8dv35yVeiR6sASZCkMQRNlRqRO6dE6PosjypSiY7YAW&#10;Co0ZmII5VM0iSg0rEb2QUa/bHUYlmFQb4MJavL1ojHQc8LNMcHedZVY4IhOKublwmnDO/RmNz9ho&#10;YZhe5nyXBvuHLAqWK3x0D3XBHCMrk7+CKnJuwELmOhyKCLIs5yLUgNXE3RfV3C6ZFqEWJMfqPU32&#10;/8Hyq/WNIXma0CElihXYonr7WG9+1pvf9fY7qbc/6u223vxCnQw9XaW2I4y61RjnqvdQYdvbe4uX&#10;noUqM4X/x/oI2pH4hz3ZonKE4+XwOI778RElHG1x9/S4dxLaET2Fa2PdBwEF8UJCDaxU+glbGphm&#10;60vrMB/0b/38kxZkns5yKYNiFvOpNGTNsP3T6Qx/PlUMeeYmFSkxof5RNyA/s3nsPcRcMv7lNQLi&#10;SYWwnpqGAi+5al4FZvstPXNIH5A1A80YWs1nOcJfMutumMG5Q6Jwl9w1HpkEzAl2EiVLMN/+du/9&#10;cRzQSkmJc5xQ+3XFjKBEflQ4KKfxYOAHPyiDo+MeKubQMj+0qFUxBeQqxq3VPIje38lWzAwU97hy&#10;E/8qmpji+HZCXStOXbNduLJcTCbBCUddM3epbjX30L4znta76p4ZvWuuw7m4gnbi2ehFextfH6lg&#10;snKQ5aH3nueG1R39uCahv7uV9nt4qAevpw/P+A8AAAD//wMAUEsDBBQABgAIAAAAIQCYc3TB3gAA&#10;AAcBAAAPAAAAZHJzL2Rvd25yZXYueG1sTI/BTsMwEETvSP0HaytxQa0NVVIIcSoKyoEbTTnk6MZL&#10;EhGvI9ttwt/jnuC2oxnNvM13sxnYBZ3vLUm4XwtgSI3VPbUSPo/l6hGYD4q0GiyhhB/0sCsWN7nK&#10;tJ3ogJcqtCyWkM+UhC6EMePcNx0a5dd2RIrel3VGhShdy7VTUyw3A38QIuVG9RQXOjXia4fNd3U2&#10;EsaP97dq8nW9L+9KJ+p+Tg7bvZS3y/nlGVjAOfyF4Yof0aGITCd7Ju3ZICE+EiRsEmBXUyTpE7BT&#10;vLbpBniR8//8xS8AAAD//wMAUEsBAi0AFAAGAAgAAAAhALaDOJL+AAAA4QEAABMAAAAAAAAAAAAA&#10;AAAAAAAAAFtDb250ZW50X1R5cGVzXS54bWxQSwECLQAUAAYACAAAACEAOP0h/9YAAACUAQAACwAA&#10;AAAAAAAAAAAAAAAvAQAAX3JlbHMvLnJlbHNQSwECLQAUAAYACAAAACEAG5P1pXcCAADABAAADgAA&#10;AAAAAAAAAAAAAAAuAgAAZHJzL2Uyb0RvYy54bWxQSwECLQAUAAYACAAAACEAmHN0wd4AAAAHAQAA&#10;DwAAAAAAAAAAAAAAAADRBAAAZHJzL2Rvd25yZXYueG1sUEsFBgAAAAAEAAQA8wAAANwFAAAAAA==&#10;" fillcolor="#cff" strokeweight=".5pt">
                <v:textbox>
                  <w:txbxContent>
                    <w:p w:rsidR="0082151E" w:rsidRPr="004A0201" w:rsidRDefault="0082151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A0201">
                        <w:rPr>
                          <w:rFonts w:hint="eastAsia"/>
                          <w:b/>
                          <w:sz w:val="24"/>
                          <w:szCs w:val="24"/>
                        </w:rPr>
                        <w:t>●指定</w:t>
                      </w:r>
                      <w:r w:rsidRPr="004A0201">
                        <w:rPr>
                          <w:b/>
                          <w:sz w:val="24"/>
                          <w:szCs w:val="24"/>
                        </w:rPr>
                        <w:t>の</w:t>
                      </w:r>
                      <w:r w:rsidRPr="004A0201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有効期限が</w:t>
                      </w:r>
                      <w:r w:rsidRPr="004A0201">
                        <w:rPr>
                          <w:b/>
                          <w:sz w:val="24"/>
                          <w:szCs w:val="24"/>
                        </w:rPr>
                        <w:t>従来の無期限から</w:t>
                      </w:r>
                      <w:r w:rsidRPr="004A0201">
                        <w:rPr>
                          <w:b/>
                          <w:color w:val="FF0000"/>
                          <w:sz w:val="24"/>
                          <w:szCs w:val="24"/>
                        </w:rPr>
                        <w:t>５年間</w:t>
                      </w:r>
                      <w:r w:rsidRPr="004A0201">
                        <w:rPr>
                          <w:b/>
                          <w:sz w:val="24"/>
                          <w:szCs w:val="24"/>
                        </w:rPr>
                        <w:t>となります。</w:t>
                      </w:r>
                    </w:p>
                    <w:p w:rsidR="0082151E" w:rsidRPr="004A0201" w:rsidRDefault="0082151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A0201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4A0201">
                        <w:rPr>
                          <w:b/>
                          <w:sz w:val="24"/>
                          <w:szCs w:val="24"/>
                        </w:rPr>
                        <w:t>現行制度で</w:t>
                      </w:r>
                      <w:r w:rsidRPr="004A0201">
                        <w:rPr>
                          <w:rFonts w:hint="eastAsia"/>
                          <w:b/>
                          <w:sz w:val="24"/>
                          <w:szCs w:val="24"/>
                        </w:rPr>
                        <w:t>指定を</w:t>
                      </w:r>
                      <w:r w:rsidRPr="004A0201">
                        <w:rPr>
                          <w:b/>
                          <w:sz w:val="24"/>
                          <w:szCs w:val="24"/>
                        </w:rPr>
                        <w:t>受けている工事事業者の</w:t>
                      </w:r>
                      <w:r w:rsidRPr="004A0201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みなさまは、指定を受けた日によって</w:t>
                      </w:r>
                      <w:r w:rsidRPr="004A0201">
                        <w:rPr>
                          <w:b/>
                          <w:sz w:val="24"/>
                          <w:szCs w:val="24"/>
                        </w:rPr>
                        <w:t>、</w:t>
                      </w:r>
                    </w:p>
                    <w:p w:rsidR="0082151E" w:rsidRPr="004A0201" w:rsidRDefault="0082151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A0201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初回の</w:t>
                      </w:r>
                      <w:r w:rsidRPr="004A0201">
                        <w:rPr>
                          <w:b/>
                          <w:sz w:val="24"/>
                          <w:szCs w:val="24"/>
                        </w:rPr>
                        <w:t>更新までの</w:t>
                      </w:r>
                      <w:r w:rsidRPr="004A0201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有効期限が</w:t>
                      </w:r>
                      <w:r w:rsidRPr="004A0201">
                        <w:rPr>
                          <w:b/>
                          <w:sz w:val="24"/>
                          <w:szCs w:val="24"/>
                        </w:rPr>
                        <w:t>異なります（</w:t>
                      </w:r>
                      <w:r w:rsidRPr="004A0201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下表参照</w:t>
                      </w:r>
                      <w:r w:rsidRPr="004A0201">
                        <w:rPr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082361" w:rsidRPr="004A0201" w:rsidRDefault="000823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A020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Pr="004A0201">
                        <w:rPr>
                          <w:b/>
                          <w:color w:val="FF0000"/>
                          <w:sz w:val="24"/>
                          <w:szCs w:val="24"/>
                        </w:rPr>
                        <w:t>期間内に更新申請</w:t>
                      </w:r>
                      <w:r w:rsidRPr="004A020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されなければ失効</w:t>
                      </w:r>
                      <w:r w:rsidRPr="004A0201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</w:t>
                      </w:r>
                      <w:r w:rsidRPr="004A0201">
                        <w:rPr>
                          <w:b/>
                          <w:sz w:val="24"/>
                          <w:szCs w:val="24"/>
                        </w:rPr>
                        <w:t>なりますので</w:t>
                      </w:r>
                      <w:r w:rsidRPr="004A0201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ご注意</w:t>
                      </w:r>
                      <w:r w:rsidRPr="004A0201">
                        <w:rPr>
                          <w:b/>
                          <w:sz w:val="24"/>
                          <w:szCs w:val="24"/>
                        </w:rPr>
                        <w:t>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C6DA5" w:rsidRDefault="003C6DA5" w:rsidP="00191043"/>
    <w:p w:rsidR="0082151E" w:rsidRDefault="0082151E" w:rsidP="00191043"/>
    <w:p w:rsidR="0082151E" w:rsidRDefault="0082151E" w:rsidP="00191043"/>
    <w:tbl>
      <w:tblPr>
        <w:tblStyle w:val="4-1"/>
        <w:tblpPr w:leftFromText="142" w:rightFromText="142" w:vertAnchor="text" w:horzAnchor="margin" w:tblpX="-25" w:tblpY="413"/>
        <w:tblW w:w="3589" w:type="pct"/>
        <w:tblLook w:val="04A0" w:firstRow="1" w:lastRow="0" w:firstColumn="1" w:lastColumn="0" w:noHBand="0" w:noVBand="1"/>
      </w:tblPr>
      <w:tblGrid>
        <w:gridCol w:w="4106"/>
        <w:gridCol w:w="3497"/>
      </w:tblGrid>
      <w:tr w:rsidR="00406F35" w:rsidRPr="00EA2A9E" w:rsidTr="00406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pct"/>
            <w:noWrap/>
          </w:tcPr>
          <w:p w:rsidR="00972FFF" w:rsidRPr="00EA2A9E" w:rsidRDefault="00972FFF" w:rsidP="00AB1802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EA2A9E">
              <w:rPr>
                <w:rFonts w:ascii="ＭＳ Ｐゴシック" w:eastAsia="ＭＳ Ｐゴシック" w:hAnsi="ＭＳ Ｐゴシック" w:hint="eastAsia"/>
                <w:color w:val="auto"/>
                <w:sz w:val="22"/>
                <w:lang w:val="ja-JP"/>
              </w:rPr>
              <w:t>指定を受けた日</w:t>
            </w:r>
          </w:p>
        </w:tc>
        <w:tc>
          <w:tcPr>
            <w:tcW w:w="2300" w:type="pct"/>
          </w:tcPr>
          <w:p w:rsidR="00972FFF" w:rsidRPr="00EA2A9E" w:rsidRDefault="00972FFF" w:rsidP="00004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EA2A9E">
              <w:rPr>
                <w:rFonts w:ascii="ＭＳ Ｐゴシック" w:eastAsia="ＭＳ Ｐゴシック" w:hAnsi="ＭＳ Ｐゴシック" w:hint="eastAsia"/>
                <w:color w:val="auto"/>
                <w:sz w:val="22"/>
                <w:lang w:val="ja-JP"/>
              </w:rPr>
              <w:t>初回更新までの有効期限</w:t>
            </w:r>
          </w:p>
        </w:tc>
      </w:tr>
      <w:tr w:rsidR="00406F35" w:rsidRPr="00EA2A9E" w:rsidTr="0040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pct"/>
            <w:noWrap/>
          </w:tcPr>
          <w:p w:rsidR="00972FFF" w:rsidRPr="00500120" w:rsidRDefault="005C0725" w:rsidP="005C0725">
            <w:pPr>
              <w:rPr>
                <w:rFonts w:ascii="ＭＳ Ｐゴシック" w:eastAsia="ＭＳ Ｐゴシック" w:hAnsi="ＭＳ Ｐゴシック"/>
                <w:b w:val="0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</w:rPr>
              <w:t>平成10年4月1日</w:t>
            </w:r>
            <w:r w:rsidR="00972FFF" w:rsidRPr="00500120">
              <w:rPr>
                <w:rFonts w:ascii="ＭＳ Ｐゴシック" w:eastAsia="ＭＳ Ｐゴシック" w:hAnsi="ＭＳ Ｐゴシック" w:hint="eastAsia"/>
                <w:b w:val="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 w:val="0"/>
              </w:rPr>
              <w:t>平成11年3月31日</w:t>
            </w:r>
          </w:p>
        </w:tc>
        <w:tc>
          <w:tcPr>
            <w:tcW w:w="2300" w:type="pct"/>
          </w:tcPr>
          <w:p w:rsidR="00972FFF" w:rsidRPr="00EA2A9E" w:rsidRDefault="00972FFF" w:rsidP="00CE1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B0731C">
              <w:rPr>
                <w:rFonts w:ascii="ＭＳ Ｐゴシック" w:eastAsia="ＭＳ Ｐゴシック" w:hAnsi="ＭＳ Ｐゴシック"/>
                <w:u w:val="single"/>
              </w:rPr>
              <w:t>2020</w:t>
            </w:r>
            <w:r w:rsidR="00406F35">
              <w:rPr>
                <w:rFonts w:ascii="ＭＳ Ｐゴシック" w:eastAsia="ＭＳ Ｐゴシック" w:hAnsi="ＭＳ Ｐゴシック" w:hint="eastAsia"/>
                <w:u w:val="single"/>
              </w:rPr>
              <w:t>（令和2）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年</w:t>
            </w:r>
            <w:r w:rsidRPr="00B0731C">
              <w:rPr>
                <w:rFonts w:ascii="ＭＳ Ｐゴシック" w:eastAsia="ＭＳ Ｐゴシック" w:hAnsi="ＭＳ Ｐゴシック"/>
                <w:u w:val="single"/>
              </w:rPr>
              <w:t>9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月</w:t>
            </w:r>
            <w:r w:rsidRPr="00B0731C">
              <w:rPr>
                <w:rFonts w:ascii="ＭＳ Ｐゴシック" w:eastAsia="ＭＳ Ｐゴシック" w:hAnsi="ＭＳ Ｐゴシック"/>
                <w:u w:val="single"/>
              </w:rPr>
              <w:t>29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日まで</w:t>
            </w:r>
          </w:p>
        </w:tc>
      </w:tr>
      <w:tr w:rsidR="00406F35" w:rsidRPr="00EA2A9E" w:rsidTr="0040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pct"/>
            <w:noWrap/>
          </w:tcPr>
          <w:p w:rsidR="00972FFF" w:rsidRPr="00500120" w:rsidRDefault="005C0725" w:rsidP="005C0725">
            <w:pPr>
              <w:rPr>
                <w:rFonts w:ascii="ＭＳ Ｐゴシック" w:eastAsia="ＭＳ Ｐゴシック" w:hAnsi="ＭＳ Ｐゴシック"/>
                <w:b w:val="0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</w:rPr>
              <w:t>平成</w:t>
            </w:r>
            <w:r w:rsidR="00972FFF" w:rsidRPr="00500120">
              <w:rPr>
                <w:rFonts w:ascii="ＭＳ Ｐゴシック" w:eastAsia="ＭＳ Ｐゴシック" w:hAnsi="ＭＳ Ｐゴシック"/>
                <w:b w:val="0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b w:val="0"/>
              </w:rPr>
              <w:t>年4月1日</w:t>
            </w:r>
            <w:r w:rsidR="00972FFF" w:rsidRPr="00500120">
              <w:rPr>
                <w:rFonts w:ascii="ＭＳ Ｐゴシック" w:eastAsia="ＭＳ Ｐゴシック" w:hAnsi="ＭＳ Ｐゴシック" w:hint="eastAsia"/>
                <w:b w:val="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 w:val="0"/>
              </w:rPr>
              <w:t>平成15年3月31日</w:t>
            </w:r>
          </w:p>
        </w:tc>
        <w:tc>
          <w:tcPr>
            <w:tcW w:w="2300" w:type="pct"/>
          </w:tcPr>
          <w:p w:rsidR="00972FFF" w:rsidRPr="00EA2A9E" w:rsidRDefault="00972FFF" w:rsidP="00CE1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B0731C">
              <w:rPr>
                <w:rFonts w:ascii="ＭＳ Ｐゴシック" w:eastAsia="ＭＳ Ｐゴシック" w:hAnsi="ＭＳ Ｐゴシック"/>
                <w:u w:val="single"/>
              </w:rPr>
              <w:t>2021</w:t>
            </w:r>
            <w:r w:rsidR="00CE17B4">
              <w:rPr>
                <w:rFonts w:ascii="ＭＳ Ｐゴシック" w:eastAsia="ＭＳ Ｐゴシック" w:hAnsi="ＭＳ Ｐゴシック" w:hint="eastAsia"/>
                <w:u w:val="single"/>
              </w:rPr>
              <w:t>（令和3）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年</w:t>
            </w:r>
            <w:r w:rsidRPr="00B0731C">
              <w:rPr>
                <w:rFonts w:ascii="ＭＳ Ｐゴシック" w:eastAsia="ＭＳ Ｐゴシック" w:hAnsi="ＭＳ Ｐゴシック"/>
                <w:u w:val="single"/>
              </w:rPr>
              <w:t>9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月</w:t>
            </w:r>
            <w:r w:rsidRPr="00B0731C">
              <w:rPr>
                <w:rFonts w:ascii="ＭＳ Ｐゴシック" w:eastAsia="ＭＳ Ｐゴシック" w:hAnsi="ＭＳ Ｐゴシック"/>
                <w:u w:val="single"/>
              </w:rPr>
              <w:t>29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日まで</w:t>
            </w:r>
          </w:p>
        </w:tc>
      </w:tr>
      <w:tr w:rsidR="00406F35" w:rsidRPr="00EA2A9E" w:rsidTr="0040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pct"/>
            <w:noWrap/>
          </w:tcPr>
          <w:p w:rsidR="00972FFF" w:rsidRPr="00500120" w:rsidRDefault="00406F35" w:rsidP="00406F35">
            <w:pPr>
              <w:rPr>
                <w:rFonts w:ascii="ＭＳ Ｐゴシック" w:eastAsia="ＭＳ Ｐゴシック" w:hAnsi="ＭＳ Ｐゴシック"/>
                <w:b w:val="0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</w:rPr>
              <w:t>平成</w:t>
            </w:r>
            <w:r w:rsidR="005D4AAB">
              <w:rPr>
                <w:rFonts w:ascii="ＭＳ Ｐゴシック" w:eastAsia="ＭＳ Ｐゴシック" w:hAnsi="ＭＳ Ｐゴシック" w:hint="eastAsia"/>
                <w:b w:val="0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b w:val="0"/>
              </w:rPr>
              <w:t>年4月1日</w:t>
            </w:r>
            <w:r w:rsidR="00972FFF" w:rsidRPr="00500120">
              <w:rPr>
                <w:rFonts w:ascii="ＭＳ Ｐゴシック" w:eastAsia="ＭＳ Ｐゴシック" w:hAnsi="ＭＳ Ｐゴシック" w:hint="eastAsia"/>
                <w:b w:val="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 w:val="0"/>
              </w:rPr>
              <w:t>平成19年3月31日</w:t>
            </w:r>
          </w:p>
        </w:tc>
        <w:tc>
          <w:tcPr>
            <w:tcW w:w="2300" w:type="pct"/>
          </w:tcPr>
          <w:p w:rsidR="00972FFF" w:rsidRPr="00EA2A9E" w:rsidRDefault="00972FFF" w:rsidP="00CE1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B0731C">
              <w:rPr>
                <w:rFonts w:ascii="ＭＳ Ｐゴシック" w:eastAsia="ＭＳ Ｐゴシック" w:hAnsi="ＭＳ Ｐゴシック"/>
                <w:u w:val="single"/>
              </w:rPr>
              <w:t>2022</w:t>
            </w:r>
            <w:r w:rsidR="00CE17B4">
              <w:rPr>
                <w:rFonts w:ascii="ＭＳ Ｐゴシック" w:eastAsia="ＭＳ Ｐゴシック" w:hAnsi="ＭＳ Ｐゴシック" w:hint="eastAsia"/>
                <w:u w:val="single"/>
              </w:rPr>
              <w:t>（令和4）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年</w:t>
            </w:r>
            <w:r w:rsidRPr="00B0731C">
              <w:rPr>
                <w:rFonts w:ascii="ＭＳ Ｐゴシック" w:eastAsia="ＭＳ Ｐゴシック" w:hAnsi="ＭＳ Ｐゴシック"/>
                <w:u w:val="single"/>
              </w:rPr>
              <w:t>9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月</w:t>
            </w:r>
            <w:r w:rsidRPr="00B0731C">
              <w:rPr>
                <w:rFonts w:ascii="ＭＳ Ｐゴシック" w:eastAsia="ＭＳ Ｐゴシック" w:hAnsi="ＭＳ Ｐゴシック"/>
                <w:u w:val="single"/>
              </w:rPr>
              <w:t>29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日まで</w:t>
            </w:r>
          </w:p>
        </w:tc>
      </w:tr>
      <w:tr w:rsidR="00406F35" w:rsidRPr="00EA2A9E" w:rsidTr="0040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pct"/>
            <w:noWrap/>
          </w:tcPr>
          <w:p w:rsidR="00972FFF" w:rsidRPr="00500120" w:rsidRDefault="00406F35" w:rsidP="00406F35">
            <w:pPr>
              <w:rPr>
                <w:rFonts w:ascii="ＭＳ Ｐゴシック" w:eastAsia="ＭＳ Ｐゴシック" w:hAnsi="ＭＳ Ｐゴシック"/>
                <w:b w:val="0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</w:rPr>
              <w:t>平成19年4月1日</w:t>
            </w:r>
            <w:r w:rsidR="00972FFF" w:rsidRPr="00500120">
              <w:rPr>
                <w:rFonts w:ascii="ＭＳ Ｐゴシック" w:eastAsia="ＭＳ Ｐゴシック" w:hAnsi="ＭＳ Ｐゴシック" w:hint="eastAsia"/>
                <w:b w:val="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 w:val="0"/>
              </w:rPr>
              <w:t>平成25年3月31日</w:t>
            </w:r>
          </w:p>
        </w:tc>
        <w:tc>
          <w:tcPr>
            <w:tcW w:w="2300" w:type="pct"/>
          </w:tcPr>
          <w:p w:rsidR="00972FFF" w:rsidRPr="00EA2A9E" w:rsidRDefault="00972FFF" w:rsidP="00CE1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B0731C">
              <w:rPr>
                <w:rFonts w:ascii="ＭＳ Ｐゴシック" w:eastAsia="ＭＳ Ｐゴシック" w:hAnsi="ＭＳ Ｐゴシック"/>
                <w:u w:val="single"/>
              </w:rPr>
              <w:t>2023</w:t>
            </w:r>
            <w:r w:rsidR="00CE17B4">
              <w:rPr>
                <w:rFonts w:ascii="ＭＳ Ｐゴシック" w:eastAsia="ＭＳ Ｐゴシック" w:hAnsi="ＭＳ Ｐゴシック" w:hint="eastAsia"/>
                <w:u w:val="single"/>
              </w:rPr>
              <w:t>（令和5）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年</w:t>
            </w:r>
            <w:r w:rsidRPr="00B0731C">
              <w:rPr>
                <w:rFonts w:ascii="ＭＳ Ｐゴシック" w:eastAsia="ＭＳ Ｐゴシック" w:hAnsi="ＭＳ Ｐゴシック"/>
                <w:u w:val="single"/>
              </w:rPr>
              <w:t>9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月</w:t>
            </w:r>
            <w:r w:rsidRPr="00B0731C">
              <w:rPr>
                <w:rFonts w:ascii="ＭＳ Ｐゴシック" w:eastAsia="ＭＳ Ｐゴシック" w:hAnsi="ＭＳ Ｐゴシック"/>
                <w:u w:val="single"/>
              </w:rPr>
              <w:t>29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日まで</w:t>
            </w:r>
          </w:p>
        </w:tc>
      </w:tr>
      <w:tr w:rsidR="00406F35" w:rsidRPr="00EA2A9E" w:rsidTr="0040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pct"/>
            <w:noWrap/>
          </w:tcPr>
          <w:p w:rsidR="00972FFF" w:rsidRPr="00500120" w:rsidRDefault="00406F35" w:rsidP="00406F35">
            <w:pPr>
              <w:rPr>
                <w:rFonts w:ascii="ＭＳ Ｐゴシック" w:eastAsia="ＭＳ Ｐゴシック" w:hAnsi="ＭＳ Ｐゴシック"/>
                <w:b w:val="0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</w:rPr>
              <w:t>平成25年4月1日</w:t>
            </w:r>
            <w:r w:rsidR="00972FFF" w:rsidRPr="00500120">
              <w:rPr>
                <w:rFonts w:ascii="ＭＳ Ｐゴシック" w:eastAsia="ＭＳ Ｐゴシック" w:hAnsi="ＭＳ Ｐゴシック" w:hint="eastAsia"/>
                <w:b w:val="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 w:val="0"/>
              </w:rPr>
              <w:t>令和 元年9月30日</w:t>
            </w:r>
          </w:p>
        </w:tc>
        <w:tc>
          <w:tcPr>
            <w:tcW w:w="2300" w:type="pct"/>
          </w:tcPr>
          <w:p w:rsidR="00972FFF" w:rsidRPr="00EA2A9E" w:rsidRDefault="00972FFF" w:rsidP="00CE1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B0731C">
              <w:rPr>
                <w:rFonts w:ascii="ＭＳ Ｐゴシック" w:eastAsia="ＭＳ Ｐゴシック" w:hAnsi="ＭＳ Ｐゴシック"/>
                <w:u w:val="single"/>
              </w:rPr>
              <w:t>2024</w:t>
            </w:r>
            <w:r w:rsidR="00CE17B4">
              <w:rPr>
                <w:rFonts w:ascii="ＭＳ Ｐゴシック" w:eastAsia="ＭＳ Ｐゴシック" w:hAnsi="ＭＳ Ｐゴシック" w:hint="eastAsia"/>
                <w:u w:val="single"/>
              </w:rPr>
              <w:t>（令和6）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年</w:t>
            </w:r>
            <w:r w:rsidRPr="00B0731C">
              <w:rPr>
                <w:rFonts w:ascii="ＭＳ Ｐゴシック" w:eastAsia="ＭＳ Ｐゴシック" w:hAnsi="ＭＳ Ｐゴシック"/>
                <w:u w:val="single"/>
              </w:rPr>
              <w:t>9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月</w:t>
            </w:r>
            <w:r w:rsidRPr="00B0731C">
              <w:rPr>
                <w:rFonts w:ascii="ＭＳ Ｐゴシック" w:eastAsia="ＭＳ Ｐゴシック" w:hAnsi="ＭＳ Ｐゴシック"/>
                <w:u w:val="single"/>
              </w:rPr>
              <w:t>29</w:t>
            </w:r>
            <w:r w:rsidRPr="00B0731C">
              <w:rPr>
                <w:rFonts w:ascii="ＭＳ Ｐゴシック" w:eastAsia="ＭＳ Ｐゴシック" w:hAnsi="ＭＳ Ｐゴシック" w:hint="eastAsia"/>
                <w:u w:val="single"/>
              </w:rPr>
              <w:t>日まで</w:t>
            </w:r>
          </w:p>
        </w:tc>
      </w:tr>
    </w:tbl>
    <w:p w:rsidR="0082151E" w:rsidRPr="00972FFF" w:rsidRDefault="0055413B" w:rsidP="00191043">
      <w:r w:rsidRPr="0041356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7567" behindDoc="0" locked="0" layoutInCell="1" allowOverlap="1" wp14:anchorId="078AD5E2" wp14:editId="743BFBDE">
                <wp:simplePos x="0" y="0"/>
                <wp:positionH relativeFrom="margin">
                  <wp:posOffset>4957445</wp:posOffset>
                </wp:positionH>
                <wp:positionV relativeFrom="paragraph">
                  <wp:posOffset>281305</wp:posOffset>
                </wp:positionV>
                <wp:extent cx="1767840" cy="1348740"/>
                <wp:effectExtent l="285750" t="0" r="22860" b="22860"/>
                <wp:wrapSquare wrapText="bothSides"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348740"/>
                        </a:xfrm>
                        <a:prstGeom prst="wedgeRoundRectCallout">
                          <a:avLst>
                            <a:gd name="adj1" fmla="val -64647"/>
                            <a:gd name="adj2" fmla="val -4427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330" w:rsidRPr="00570726" w:rsidRDefault="007D223C" w:rsidP="007919C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初回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の</w:t>
                            </w:r>
                            <w:r w:rsidR="00C13F2C" w:rsidRPr="005707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更新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が近づき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ましたら、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対象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と</w:t>
                            </w:r>
                            <w:r w:rsidR="00C13F2C" w:rsidRPr="00570726"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なる</w:t>
                            </w:r>
                            <w:r w:rsidR="00007261" w:rsidRPr="00570726"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16"/>
                                <w:szCs w:val="16"/>
                              </w:rPr>
                              <w:t>指定給水装置工事事業者さま宛てに</w:t>
                            </w:r>
                            <w:r w:rsidR="00007261" w:rsidRPr="005707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、</w:t>
                            </w:r>
                            <w:r w:rsidR="00007261" w:rsidRPr="00D172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通知</w:t>
                            </w:r>
                            <w:r w:rsidR="00007261" w:rsidRPr="00D172D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をしま</w:t>
                            </w:r>
                            <w:r w:rsidR="007919C3" w:rsidRPr="00D172D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す。</w:t>
                            </w:r>
                          </w:p>
                          <w:p w:rsidR="00B0731C" w:rsidRPr="00570726" w:rsidRDefault="00B0731C" w:rsidP="007919C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07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なお、</w:t>
                            </w:r>
                            <w:r w:rsidRPr="00570726"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16"/>
                                <w:szCs w:val="16"/>
                              </w:rPr>
                              <w:t>郵便の</w:t>
                            </w:r>
                            <w:r w:rsidRPr="005707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不着</w:t>
                            </w:r>
                            <w:r w:rsidRPr="00570726"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や未</w:t>
                            </w:r>
                            <w:r w:rsidRPr="005707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更新</w:t>
                            </w:r>
                            <w:r w:rsidRPr="00570726"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の方への</w:t>
                            </w:r>
                            <w:r w:rsidRPr="00D172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再通知</w:t>
                            </w:r>
                            <w:r w:rsidRPr="00D172D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はいたし</w:t>
                            </w:r>
                            <w:r w:rsidRPr="00D172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ません。</w:t>
                            </w:r>
                          </w:p>
                          <w:p w:rsidR="00B0731C" w:rsidRPr="007919C3" w:rsidRDefault="00B0731C" w:rsidP="007919C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</w:p>
                          <w:p w:rsidR="00FF5130" w:rsidRDefault="00FF5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AD5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30" type="#_x0000_t62" style="position:absolute;left:0;text-align:left;margin-left:390.35pt;margin-top:22.15pt;width:139.2pt;height:106.2pt;z-index:2516775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GcDgMAAD4GAAAOAAAAZHJzL2Uyb0RvYy54bWysVM1uEzEQviPxDpbv7Wa326SNuqmiVEFI&#10;VVu1RT07XjtZ5LUX28km3HrihIS4cOiNC69QkHiaEonHYOz9SaAVB0QOzszOzDczn8dzdLzMBVow&#10;bTIlExzudjBikqo0k9MEv7oe7xxgZCyRKRFKsgSvmMHHg+fPjsqizyI1UyJlGgGINP2ySPDM2qIf&#10;BIbOWE7MriqYBCNXOicWVD0NUk1KQM9FEHU63aBUOi20oswY+HpSGfHA43POqD3n3DCLRIKhNutP&#10;7c+JO4PBEelPNSlmGa3LIP9QRU4yCUlbqBNiCZrr7BFUnlGtjOJ2l6o8UJxnlPkeoJuw80c3VzNS&#10;MN8LkGOKlibz/2Dp2eJCoyxNcLSHkSQ53NHPLx9/3N+v7+5AWH//vP7w9eH2/frdt4fbTwi8gLKy&#10;MH2IvCoudK0ZEF3/S65z9w+doaWnedXSzJYWUfgY9rq9gxhug4It3IsPeqAATrAJL7SxL5jKkRMS&#10;XLJ0yi7VXKaXcKMjIoSaW883WZwa64lP6+pJ+jrEiOcC7nFBBNrpxt24V1/0llP0m1McR73osRNw&#10;skEKu92uB4JC67wgNaW6IqQaZ0L4mRISldDdYWe/4ws1SmSpszo/o6eTkdAI6kvweNyBX03Alhtg&#10;CwmsOLIrer1kV4I5DCEvGYebA0KjKoN7M6yFJZQyacPKNCMpq7LtbydrIjz3HtAhc6iyxa4BGs8K&#10;pMGuLq32d6HMP7k2uG79b8FthM+spG2D80wq/VRnArqqM1f+DUkVNY4lu5ws/VTHztN9mah0BZOu&#10;VbUCTEHHGczWKTH2gmiYFZhH2GP2HA4uFNydqiWMZkq/feq784enCFaMStghCTZv5kQzjMRLCY/0&#10;MIzdmFuvxPu9CBS9bZlsW+Q8HymYB5heqM6Lzt+KRuRa5Tew7oYuK5iIpJA7wdTqRhnZarfBwqRs&#10;OPRusGgKYk/lVUEduOPZzez18oboon5gFt7mmWr2TT3eFccbXxcp1XBuFc+sM254rRVYUn6U6oXq&#10;tuC27r02a3/wCwAA//8DAFBLAwQUAAYACAAAACEAbHDbMOIAAAALAQAADwAAAGRycy9kb3ducmV2&#10;LnhtbEyPy07DMBBF90j8gzVI7KjdtHkQMqkAiYfEhqYFsXRjkwTicRS7bfh73BUsR/fo3jPFajI9&#10;O+jRdZYQ5jMBTFNtVUcNwnbzcJUBc16Skr0ljfCjHazK87NC5soeaa0PlW9YKCGXS4TW+yHn3NWt&#10;NtLN7KApZJ92NNKHc2y4GuUxlJueR0Ik3MiOwkIrB33f6vq72huEmD9GSfX+5NZvr1ny9XJnzfPi&#10;A/HyYrq9Aeb15P9gOOkHdSiD087uSTnWI6SZSAOKsFwugJ0AEV/Pge0QojhJgZcF//9D+QsAAP//&#10;AwBQSwECLQAUAAYACAAAACEAtoM4kv4AAADhAQAAEwAAAAAAAAAAAAAAAAAAAAAAW0NvbnRlbnRf&#10;VHlwZXNdLnhtbFBLAQItABQABgAIAAAAIQA4/SH/1gAAAJQBAAALAAAAAAAAAAAAAAAAAC8BAABf&#10;cmVscy8ucmVsc1BLAQItABQABgAIAAAAIQCFDwGcDgMAAD4GAAAOAAAAAAAAAAAAAAAAAC4CAABk&#10;cnMvZTJvRG9jLnhtbFBLAQItABQABgAIAAAAIQBscNsw4gAAAAsBAAAPAAAAAAAAAAAAAAAAAGgF&#10;AABkcnMvZG93bnJldi54bWxQSwUGAAAAAAQABADzAAAAdwYAAAAA&#10;" adj="-3164,1237" filled="f" strokecolor="red" strokeweight="1.5pt">
                <v:textbox>
                  <w:txbxContent>
                    <w:p w:rsidR="00191330" w:rsidRPr="00570726" w:rsidRDefault="007D223C" w:rsidP="007919C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16"/>
                          <w:szCs w:val="16"/>
                        </w:rPr>
                        <w:t>初回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16"/>
                          <w:szCs w:val="16"/>
                        </w:rPr>
                        <w:t>の</w:t>
                      </w:r>
                      <w:r w:rsidR="00C13F2C" w:rsidRPr="00570726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16"/>
                          <w:szCs w:val="16"/>
                        </w:rPr>
                        <w:t>更新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16"/>
                          <w:szCs w:val="16"/>
                        </w:rPr>
                        <w:t>が近づき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16"/>
                          <w:szCs w:val="16"/>
                        </w:rPr>
                        <w:t>ましたら、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16"/>
                          <w:szCs w:val="16"/>
                        </w:rPr>
                        <w:t>対象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16"/>
                          <w:szCs w:val="16"/>
                        </w:rPr>
                        <w:t>と</w:t>
                      </w:r>
                      <w:r w:rsidR="00C13F2C" w:rsidRPr="00570726"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16"/>
                          <w:szCs w:val="16"/>
                        </w:rPr>
                        <w:t>なる</w:t>
                      </w:r>
                      <w:r w:rsidR="00007261" w:rsidRPr="00570726"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16"/>
                          <w:szCs w:val="16"/>
                        </w:rPr>
                        <w:t>指定給水装置工事事業者さま宛てに</w:t>
                      </w:r>
                      <w:r w:rsidR="00007261" w:rsidRPr="00570726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16"/>
                          <w:szCs w:val="16"/>
                        </w:rPr>
                        <w:t>、</w:t>
                      </w:r>
                      <w:r w:rsidR="00007261" w:rsidRPr="00D172D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通知</w:t>
                      </w:r>
                      <w:r w:rsidR="00007261" w:rsidRPr="00D172D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をしま</w:t>
                      </w:r>
                      <w:r w:rsidR="007919C3" w:rsidRPr="00D172D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す。</w:t>
                      </w:r>
                    </w:p>
                    <w:p w:rsidR="00B0731C" w:rsidRPr="00570726" w:rsidRDefault="00B0731C" w:rsidP="007919C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18"/>
                          <w:szCs w:val="18"/>
                          <w:u w:val="single"/>
                        </w:rPr>
                      </w:pPr>
                      <w:r w:rsidRPr="00570726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16"/>
                          <w:szCs w:val="16"/>
                        </w:rPr>
                        <w:t>なお、</w:t>
                      </w:r>
                      <w:r w:rsidRPr="00570726"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16"/>
                          <w:szCs w:val="16"/>
                        </w:rPr>
                        <w:t>郵便の</w:t>
                      </w:r>
                      <w:r w:rsidRPr="00570726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16"/>
                          <w:szCs w:val="16"/>
                        </w:rPr>
                        <w:t>不着</w:t>
                      </w:r>
                      <w:r w:rsidRPr="00570726"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16"/>
                          <w:szCs w:val="16"/>
                        </w:rPr>
                        <w:t>や未</w:t>
                      </w:r>
                      <w:r w:rsidRPr="00570726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16"/>
                          <w:szCs w:val="16"/>
                        </w:rPr>
                        <w:t>更新</w:t>
                      </w:r>
                      <w:r w:rsidRPr="00570726"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16"/>
                          <w:szCs w:val="16"/>
                        </w:rPr>
                        <w:t>の方への</w:t>
                      </w:r>
                      <w:r w:rsidRPr="00D172D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再通知</w:t>
                      </w:r>
                      <w:r w:rsidRPr="00D172D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はいたし</w:t>
                      </w:r>
                      <w:r w:rsidRPr="00D172D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ません。</w:t>
                      </w:r>
                    </w:p>
                    <w:p w:rsidR="00B0731C" w:rsidRPr="007919C3" w:rsidRDefault="00B0731C" w:rsidP="007919C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18"/>
                          <w:szCs w:val="16"/>
                        </w:rPr>
                      </w:pPr>
                    </w:p>
                    <w:p w:rsidR="00FF5130" w:rsidRDefault="00FF5130"/>
                  </w:txbxContent>
                </v:textbox>
                <w10:wrap type="square" anchorx="margin"/>
              </v:shape>
            </w:pict>
          </mc:Fallback>
        </mc:AlternateContent>
      </w:r>
    </w:p>
    <w:p w:rsidR="00D4315D" w:rsidRDefault="00004F42" w:rsidP="00BB40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39CAAB" wp14:editId="2120C1BD">
                <wp:simplePos x="0" y="0"/>
                <wp:positionH relativeFrom="margin">
                  <wp:posOffset>3547745</wp:posOffset>
                </wp:positionH>
                <wp:positionV relativeFrom="paragraph">
                  <wp:posOffset>1500505</wp:posOffset>
                </wp:positionV>
                <wp:extent cx="3169920" cy="2087880"/>
                <wp:effectExtent l="0" t="0" r="11430" b="2667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20878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123" w:rsidRPr="00F5077C" w:rsidRDefault="00EA1BA2" w:rsidP="00AA6C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F5077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>●更新申請に必要な</w:t>
                            </w:r>
                            <w:r w:rsidRPr="00F5077C"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>書類</w:t>
                            </w:r>
                            <w:r w:rsidR="0084041C" w:rsidRPr="00F5077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</w:p>
                          <w:p w:rsidR="00EA1BA2" w:rsidRPr="00445C5C" w:rsidRDefault="006951D8" w:rsidP="00AA6C4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様式第１及び第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  <w:p w:rsidR="00481123" w:rsidRPr="00445C5C" w:rsidRDefault="006951D8" w:rsidP="00AA6C4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="00481123"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機械器具調書</w:t>
                            </w:r>
                          </w:p>
                          <w:p w:rsidR="00481123" w:rsidRPr="00445C5C" w:rsidRDefault="006951D8" w:rsidP="00AA6C4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定款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及び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登記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事項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証明書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法人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又は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住民票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個人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67ECC" w:rsidRPr="00445C5C" w:rsidRDefault="006951D8" w:rsidP="00AA6C4C">
                            <w:pPr>
                              <w:autoSpaceDE w:val="0"/>
                              <w:autoSpaceDN w:val="0"/>
                              <w:adjustRightInd w:val="0"/>
                              <w:ind w:left="90" w:hangingChars="50" w:hanging="90"/>
                              <w:jc w:val="left"/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="00990EA6" w:rsidRPr="00990EA6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様式</w:t>
                            </w:r>
                            <w:r w:rsidR="00990EA6" w:rsidRPr="00990EA6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第</w:t>
                            </w:r>
                            <w:r w:rsidR="00990EA6" w:rsidRPr="00990EA6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３</w:t>
                            </w:r>
                            <w:r w:rsidR="00990EA6" w:rsidRPr="00990EA6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及び</w:t>
                            </w:r>
                            <w:r w:rsidR="00167ECC"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選任</w:t>
                            </w:r>
                            <w:r w:rsidR="00167ECC"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する主任技術者の確認書類</w:t>
                            </w:r>
                            <w:r w:rsidR="00167ECC"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="00167ECC"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免状又は技術者</w:t>
                            </w:r>
                            <w:r w:rsidR="00167ECC"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証</w:t>
                            </w:r>
                            <w:r w:rsidR="00167ECC"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等</w:t>
                            </w:r>
                            <w:r w:rsidR="000473C9"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  <w:r w:rsidR="000473C9"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写し</w:t>
                            </w:r>
                            <w:r w:rsidR="00167ECC"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11261" w:rsidRPr="00B11261" w:rsidRDefault="00B11261" w:rsidP="00B1126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Generic7-Regular" w:eastAsia="Generic7-Regular" w:hAnsi="ＭＳ Ｐゴシック" w:cs="Generic13-Regular"/>
                                <w:b/>
                                <w:color w:val="000000"/>
                                <w:kern w:val="0"/>
                                <w:sz w:val="16"/>
                                <w:szCs w:val="19"/>
                              </w:rPr>
                            </w:pPr>
                            <w:r>
                              <w:rPr>
                                <w:rFonts w:ascii="Generic7-Regular" w:eastAsia="Generic7-Regular" w:hAnsi="ＭＳ Ｐゴシック" w:cs="Generic13-Regular" w:hint="eastAsia"/>
                                <w:color w:val="000000"/>
                                <w:kern w:val="0"/>
                                <w:sz w:val="16"/>
                                <w:szCs w:val="19"/>
                              </w:rPr>
                              <w:t xml:space="preserve">　</w:t>
                            </w:r>
                            <w:r w:rsidRPr="00B11261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>●</w:t>
                            </w:r>
                            <w:r w:rsidRPr="00B11261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>指定更新手数料</w:t>
                            </w:r>
                            <w:r w:rsidRPr="00B11261">
                              <w:rPr>
                                <w:rFonts w:ascii="Generic7-Regular" w:eastAsia="Generic7-Regular" w:hAnsi="ＭＳ Ｐゴシック" w:cs="Generic13-Regular" w:hint="eastAsia"/>
                                <w:b/>
                                <w:color w:val="000000"/>
                                <w:kern w:val="0"/>
                                <w:sz w:val="16"/>
                                <w:szCs w:val="19"/>
                              </w:rPr>
                              <w:t xml:space="preserve">　</w:t>
                            </w:r>
                          </w:p>
                          <w:p w:rsidR="00EA1BA2" w:rsidRPr="00445C5C" w:rsidRDefault="00B11261" w:rsidP="00445C5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6"/>
                                <w:szCs w:val="19"/>
                              </w:rPr>
                            </w:pPr>
                            <w:r>
                              <w:rPr>
                                <w:rFonts w:ascii="Generic7-Regular" w:eastAsia="Generic7-Regular" w:hAnsi="ＭＳ Ｐゴシック" w:cs="Generic13-Regular"/>
                                <w:color w:val="000000"/>
                                <w:kern w:val="0"/>
                                <w:sz w:val="16"/>
                                <w:szCs w:val="19"/>
                              </w:rPr>
                              <w:t xml:space="preserve">　　</w:t>
                            </w:r>
                            <w:r>
                              <w:rPr>
                                <w:rFonts w:ascii="Generic7-Regular" w:eastAsia="Generic7-Regular" w:hAnsi="ＭＳ Ｐゴシック" w:cs="Generic13-Regular" w:hint="eastAsia"/>
                                <w:color w:val="000000"/>
                                <w:kern w:val="0"/>
                                <w:sz w:val="16"/>
                                <w:szCs w:val="19"/>
                              </w:rPr>
                              <w:t xml:space="preserve">　</w:t>
                            </w:r>
                            <w:r w:rsidR="006951D8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１件につき　</w:t>
                            </w:r>
                            <w:r w:rsidR="006951D8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１０</w:t>
                            </w:r>
                            <w:r w:rsidRPr="00B11261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22"/>
                              </w:rPr>
                              <w:t>，０００円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9CAAB" id="角丸四角形 18" o:spid="_x0000_s1031" style="position:absolute;left:0;text-align:left;margin-left:279.35pt;margin-top:118.15pt;width:249.6pt;height:164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F5iAIAADEFAAAOAAAAZHJzL2Uyb0RvYy54bWysVM1OGzEQvlfqO1i+l82m/ISIDYpAVJUQ&#10;IKDi7HhtsqrtcW0nu+lj9MqNS1+BS9+mSH2Mjr0/IIp6qHqxx54/z3zf+OCw0YqshfMVmILmWyNK&#10;hOFQVua2oJ+uT95NKPGBmZIpMKKgG+Hp4eztm4PaTsUYlqBK4QgGMX5a24IuQ7DTLPN8KTTzW2CF&#10;QaUEp1nAo7vNSsdqjK5VNh6NdrMaXGkdcOE93h63SjpL8aUUPJxL6UUgqqD4tpBWl9ZFXLPZAZve&#10;OmaXFe+ewf7hFZpVBpMOoY5ZYGTlqj9C6Yo78CDDFgedgZQVF6kGrCYfvajmasmsSLVgc7wd2uT/&#10;X1h+tr5wpCoRO0TKMI0Y/fr+7efDw+PdHQqPP+4JarBNtfVTtL6yF647eRRjzY10Ou5YDWlSazdD&#10;a0UTCMfL9/nu/v4YEeCoG48me5NJan725G6dDx8EaBKFgjpYmfISAUx9ZetTHzAv2vd2MaUy8S4+&#10;rX1MksJGiVZ5KSTWhunHKUhilThSjqwZ8qH8nMfCMKQyaBldZKXU4JS/5qRC79TZRjeRmDY4jl5z&#10;fMo2WKeMYMLgqCsD7u/OsrXvq25rjWWHZtEkIHd6tBZQbhBcBy3rveUnFbb2lPlwwRzSHOHA0Q3n&#10;uEgFdUGhkyhZgvv62n20R/ahlpIax6ag/suKOUGJ+miQl/v59nacs3TY3tmLkLvnmsVzjVnpI0Ak&#10;cvwkLE9itA+qF6UDfYMTPo9ZUcUMx9wF5cH1h6PQjjP+EVzM58kMZ8uycGquLI/BY58ja66bG+Zs&#10;x6+A1DyDfsTY9AXDWtvoaWC+CiCrRL/Y6bavHQI4l4lC3R8SB//5OVk9/XSz3wAAAP//AwBQSwME&#10;FAAGAAgAAAAhAHuqm7PiAAAADAEAAA8AAABkcnMvZG93bnJldi54bWxMj1FLwzAUhd8F/0O4gm8u&#10;7Ua7WZuOochQGGI3fc6aa1PX3JQmXeu/N3vSx8v5OOe7+XoyLTtj7xpLAuJZBAypsqqhWsBh/3y3&#10;Aua8JCVbSyjgBx2si+urXGbKjvSO59LXLJSQy6QA7X2Xce4qjUa6me2QQvZleyN9OPuaq16Oody0&#10;fB5FKTeyobCgZYePGqtTORgBnxu7fePD6+7jpEuvv19ofIq3QtzeTJsHYB4n/wfDRT+oQxGcjnYg&#10;5VgrIElWy4AKmC/SBbALESXLe2DHkKVJDLzI+f8nil8AAAD//wMAUEsBAi0AFAAGAAgAAAAhALaD&#10;OJL+AAAA4QEAABMAAAAAAAAAAAAAAAAAAAAAAFtDb250ZW50X1R5cGVzXS54bWxQSwECLQAUAAYA&#10;CAAAACEAOP0h/9YAAACUAQAACwAAAAAAAAAAAAAAAAAvAQAAX3JlbHMvLnJlbHNQSwECLQAUAAYA&#10;CAAAACEAJUzxeYgCAAAxBQAADgAAAAAAAAAAAAAAAAAuAgAAZHJzL2Uyb0RvYy54bWxQSwECLQAU&#10;AAYACAAAACEAe6qbs+IAAAAMAQAADwAAAAAAAAAAAAAAAADiBAAAZHJzL2Rvd25yZXYueG1sUEsF&#10;BgAAAAAEAAQA8wAAAPEFAAAAAA==&#10;" fillcolor="white [3201]" strokecolor="black [3200]" strokeweight="1pt">
                <v:stroke joinstyle="miter"/>
                <v:textbox>
                  <w:txbxContent>
                    <w:p w:rsidR="00481123" w:rsidRPr="00F5077C" w:rsidRDefault="00EA1BA2" w:rsidP="00AA6C4C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</w:pPr>
                      <w:r w:rsidRPr="00F5077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  <w:t>●更新申請に必要な</w:t>
                      </w:r>
                      <w:r w:rsidRPr="00F5077C"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  <w:t>書類</w:t>
                      </w:r>
                      <w:r w:rsidR="0084041C" w:rsidRPr="00F5077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</w:p>
                    <w:p w:rsidR="00EA1BA2" w:rsidRPr="00445C5C" w:rsidRDefault="006951D8" w:rsidP="00AA6C4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・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FF0000"/>
                          <w:kern w:val="0"/>
                          <w:sz w:val="18"/>
                          <w:szCs w:val="18"/>
                        </w:rPr>
                        <w:t>様式第１及び第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FF0000"/>
                          <w:kern w:val="0"/>
                          <w:sz w:val="18"/>
                          <w:szCs w:val="18"/>
                        </w:rPr>
                        <w:t>２</w:t>
                      </w:r>
                    </w:p>
                    <w:p w:rsidR="00481123" w:rsidRPr="00445C5C" w:rsidRDefault="006951D8" w:rsidP="00AA6C4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・</w:t>
                      </w:r>
                      <w:r w:rsidR="00481123"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FF0000"/>
                          <w:kern w:val="0"/>
                          <w:sz w:val="18"/>
                          <w:szCs w:val="18"/>
                        </w:rPr>
                        <w:t>機械器具調書</w:t>
                      </w:r>
                    </w:p>
                    <w:p w:rsidR="00481123" w:rsidRPr="00445C5C" w:rsidRDefault="006951D8" w:rsidP="00AA6C4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・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FF0000"/>
                          <w:kern w:val="0"/>
                          <w:sz w:val="18"/>
                          <w:szCs w:val="18"/>
                        </w:rPr>
                        <w:t>定款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及び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FF0000"/>
                          <w:kern w:val="0"/>
                          <w:sz w:val="18"/>
                          <w:szCs w:val="18"/>
                        </w:rPr>
                        <w:t>登記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FF0000"/>
                          <w:kern w:val="0"/>
                          <w:sz w:val="18"/>
                          <w:szCs w:val="18"/>
                        </w:rPr>
                        <w:t>事項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FF0000"/>
                          <w:kern w:val="0"/>
                          <w:sz w:val="18"/>
                          <w:szCs w:val="18"/>
                        </w:rPr>
                        <w:t>証明書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（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法人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）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又は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、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FF0000"/>
                          <w:kern w:val="0"/>
                          <w:sz w:val="18"/>
                          <w:szCs w:val="18"/>
                        </w:rPr>
                        <w:t>住民票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（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個人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:rsidR="00167ECC" w:rsidRPr="00445C5C" w:rsidRDefault="006951D8" w:rsidP="00AA6C4C">
                      <w:pPr>
                        <w:autoSpaceDE w:val="0"/>
                        <w:autoSpaceDN w:val="0"/>
                        <w:adjustRightInd w:val="0"/>
                        <w:ind w:left="90" w:hangingChars="50" w:hanging="90"/>
                        <w:jc w:val="left"/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・</w:t>
                      </w:r>
                      <w:r w:rsidR="00990EA6" w:rsidRPr="00990EA6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FF0000"/>
                          <w:kern w:val="0"/>
                          <w:sz w:val="18"/>
                          <w:szCs w:val="18"/>
                        </w:rPr>
                        <w:t>様式</w:t>
                      </w:r>
                      <w:r w:rsidR="00990EA6" w:rsidRPr="00990EA6">
                        <w:rPr>
                          <w:rFonts w:ascii="ＭＳ Ｐゴシック" w:eastAsia="ＭＳ Ｐゴシック" w:hAnsi="ＭＳ Ｐゴシック" w:cs="Generic13-Regular"/>
                          <w:b/>
                          <w:color w:val="FF0000"/>
                          <w:kern w:val="0"/>
                          <w:sz w:val="18"/>
                          <w:szCs w:val="18"/>
                        </w:rPr>
                        <w:t>第</w:t>
                      </w:r>
                      <w:r w:rsidR="00990EA6" w:rsidRPr="00990EA6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FF0000"/>
                          <w:kern w:val="0"/>
                          <w:sz w:val="18"/>
                          <w:szCs w:val="18"/>
                        </w:rPr>
                        <w:t>３</w:t>
                      </w:r>
                      <w:r w:rsidR="00990EA6" w:rsidRPr="00990EA6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kern w:val="0"/>
                          <w:sz w:val="18"/>
                          <w:szCs w:val="18"/>
                        </w:rPr>
                        <w:t>及び</w:t>
                      </w:r>
                      <w:r w:rsidR="00167ECC"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選任</w:t>
                      </w:r>
                      <w:r w:rsidR="00167ECC"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する主任技術者の確認書類</w:t>
                      </w:r>
                      <w:r w:rsidR="00167ECC"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="00167ECC"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免状又は技術者</w:t>
                      </w:r>
                      <w:r w:rsidR="00167ECC"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証</w:t>
                      </w:r>
                      <w:r w:rsidR="00167ECC"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等</w:t>
                      </w:r>
                      <w:r w:rsidR="000473C9"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の</w:t>
                      </w:r>
                      <w:r w:rsidR="000473C9"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写し</w:t>
                      </w:r>
                      <w:r w:rsidR="00167ECC"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B11261" w:rsidRPr="00B11261" w:rsidRDefault="00B11261" w:rsidP="00B1126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Generic7-Regular" w:eastAsia="Generic7-Regular" w:hAnsi="ＭＳ Ｐゴシック" w:cs="Generic13-Regular"/>
                          <w:b/>
                          <w:color w:val="000000"/>
                          <w:kern w:val="0"/>
                          <w:sz w:val="16"/>
                          <w:szCs w:val="19"/>
                        </w:rPr>
                      </w:pPr>
                      <w:r>
                        <w:rPr>
                          <w:rFonts w:ascii="Generic7-Regular" w:eastAsia="Generic7-Regular" w:hAnsi="ＭＳ Ｐゴシック" w:cs="Generic13-Regular" w:hint="eastAsia"/>
                          <w:color w:val="000000"/>
                          <w:kern w:val="0"/>
                          <w:sz w:val="16"/>
                          <w:szCs w:val="19"/>
                        </w:rPr>
                        <w:t xml:space="preserve">　</w:t>
                      </w:r>
                      <w:r w:rsidRPr="00B11261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  <w:t>●</w:t>
                      </w:r>
                      <w:r w:rsidRPr="00B11261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  <w:t>指定更新手数料</w:t>
                      </w:r>
                      <w:r w:rsidRPr="00B11261">
                        <w:rPr>
                          <w:rFonts w:ascii="Generic7-Regular" w:eastAsia="Generic7-Regular" w:hAnsi="ＭＳ Ｐゴシック" w:cs="Generic13-Regular" w:hint="eastAsia"/>
                          <w:b/>
                          <w:color w:val="000000"/>
                          <w:kern w:val="0"/>
                          <w:sz w:val="16"/>
                          <w:szCs w:val="19"/>
                        </w:rPr>
                        <w:t xml:space="preserve">　</w:t>
                      </w:r>
                    </w:p>
                    <w:p w:rsidR="00EA1BA2" w:rsidRPr="00445C5C" w:rsidRDefault="00B11261" w:rsidP="00445C5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6"/>
                          <w:szCs w:val="19"/>
                        </w:rPr>
                      </w:pPr>
                      <w:r>
                        <w:rPr>
                          <w:rFonts w:ascii="Generic7-Regular" w:eastAsia="Generic7-Regular" w:hAnsi="ＭＳ Ｐゴシック" w:cs="Generic13-Regular"/>
                          <w:color w:val="000000"/>
                          <w:kern w:val="0"/>
                          <w:sz w:val="16"/>
                          <w:szCs w:val="19"/>
                        </w:rPr>
                        <w:t xml:space="preserve">　　</w:t>
                      </w:r>
                      <w:r>
                        <w:rPr>
                          <w:rFonts w:ascii="Generic7-Regular" w:eastAsia="Generic7-Regular" w:hAnsi="ＭＳ Ｐゴシック" w:cs="Generic13-Regular" w:hint="eastAsia"/>
                          <w:color w:val="000000"/>
                          <w:kern w:val="0"/>
                          <w:sz w:val="16"/>
                          <w:szCs w:val="19"/>
                        </w:rPr>
                        <w:t xml:space="preserve">　</w:t>
                      </w:r>
                      <w:r w:rsidR="006951D8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22"/>
                        </w:rPr>
                        <w:t xml:space="preserve">１件につき　</w:t>
                      </w:r>
                      <w:r w:rsidR="006951D8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22"/>
                        </w:rPr>
                        <w:t>１０</w:t>
                      </w:r>
                      <w:r w:rsidRPr="00B11261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22"/>
                        </w:rPr>
                        <w:t>，０００円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A97E2" wp14:editId="60C1ADEA">
                <wp:simplePos x="0" y="0"/>
                <wp:positionH relativeFrom="margin">
                  <wp:align>left</wp:align>
                </wp:positionH>
                <wp:positionV relativeFrom="paragraph">
                  <wp:posOffset>1508125</wp:posOffset>
                </wp:positionV>
                <wp:extent cx="3482340" cy="1397000"/>
                <wp:effectExtent l="0" t="0" r="22860" b="127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1397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123" w:rsidRPr="00ED4C5E" w:rsidRDefault="00F4514B" w:rsidP="00FA71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FF33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D4C5E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●指定更新の要件は</w:t>
                            </w:r>
                            <w:r w:rsidR="006951D8" w:rsidRPr="00484B39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水道法</w:t>
                            </w:r>
                            <w:r w:rsidR="006951D8" w:rsidRPr="00484B39"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第２５</w:t>
                            </w:r>
                            <w:r w:rsidR="006951D8" w:rsidRPr="00484B39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条の３</w:t>
                            </w:r>
                            <w:r w:rsidR="00ED4C5E" w:rsidRPr="00484B39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（指定の</w:t>
                            </w:r>
                            <w:r w:rsidR="00ED4C5E" w:rsidRPr="00484B39"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基準</w:t>
                            </w:r>
                            <w:r w:rsidR="00ED4C5E" w:rsidRPr="00484B39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="00ED4C5E" w:rsidRPr="00ED4C5E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を準用し</w:t>
                            </w:r>
                            <w:r w:rsidR="00ED4C5E" w:rsidRPr="00ED4C5E"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ED4C5E" w:rsidRPr="00ED4C5E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下記の確認を</w:t>
                            </w:r>
                            <w:r w:rsidR="00ED4C5E" w:rsidRPr="00ED4C5E"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行います。</w:t>
                            </w:r>
                          </w:p>
                          <w:p w:rsidR="00F4514B" w:rsidRPr="00445C5C" w:rsidRDefault="00F4514B" w:rsidP="0084041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①給水装置主任技術者の選任</w:t>
                            </w:r>
                          </w:p>
                          <w:p w:rsidR="00F4514B" w:rsidRPr="00445C5C" w:rsidRDefault="00F4514B" w:rsidP="0084041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②給水装置工事を行うための機械器具の名称、性能及び数</w:t>
                            </w:r>
                          </w:p>
                          <w:p w:rsidR="00F4514B" w:rsidRPr="0084041C" w:rsidRDefault="00F4514B" w:rsidP="00445C5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③水道法第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7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25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条の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7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で規定された欠格要件に該当しない者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A97E2" id="角丸四角形 17" o:spid="_x0000_s1032" style="position:absolute;left:0;text-align:left;margin-left:0;margin-top:118.75pt;width:274.2pt;height:110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XeogIAAHIFAAAOAAAAZHJzL2Uyb0RvYy54bWysVL1u2zAQ3gv0HQjujSTHzY8ROTASpCgQ&#10;JEaSIjNNkbFQiseStCX3Mbpmy9JXyNK3aYA+Ro+ULLupp6ILdaf7v/vuTk6bSpGlsK4EndNsL6VE&#10;aA5FqR9y+unu4t0RJc4zXTAFWuR0JRw9Hb99c1KbkRjAHFQhLEEn2o1qk9O592aUJI7PRcXcHhih&#10;USjBVswjax+SwrIavVcqGaTpQVKDLYwFLpzDv+etkI6jfykF99dSOuGJyinm5uNr4zsLbzI+YaMH&#10;y8y85F0a7B+yqFipMWjv6px5Rha2/MtVVXILDqTf41AlIGXJRawBq8nSV9XczpkRsRZsjjN9m9z/&#10;c8uvllNLygJnd0iJZhXO6Nf3bz+fn18eH5F4+fFEUIJtqo0bofatmdqOc0iGmhtpq/DFakgTW7vq&#10;WysaTzj+3B8eDfaHOAGOsmz/+DBNY/OTjbmxzn8QUJFA5NTCQhc3OMDYV7a8dB7jov5aL4RUOrwO&#10;VFlclEpFJkBHnClLlgyH7pssZI92W1rIBcsk1NRWESm/UqL1eiMkNgXzHsToEY4bn4xzof1B51dp&#10;1A5mEjPoDbNdhsqvk+l0g5mIMO0N012Gf0bsLWJU0L43rkoNdpeD4nMfudVfV9/WHMr3zayJSIiF&#10;hT8zKFaIDgvt2jjDL0qczSVzfsos7gnOE3ffX+MjFdQ5hY6iZA72667/QR/hi1JKaty7nLovC2YF&#10;JeqjRmAfZ8MAEx+Z4fvDATJ2WzLbluhFdQY45QyvjOGRDPperUlpobrHEzEJUVHENMfYOeXerpkz&#10;394DPDJcTCZRDZfTMH+pbw0PzkOfA+zumntmTQdQj9i+gvWOstEriLa6wVLDZOFBlhG/m752E8DF&#10;jvDsjlC4HNt81NqcyvFvAAAA//8DAFBLAwQUAAYACAAAACEAW+4RdN0AAAAIAQAADwAAAGRycy9k&#10;b3ducmV2LnhtbEyPzUrEQBCE74LvMLTgzZ0YEw0xnUUE10MQ1ih47WTaJDg/ITO7G9/e8aTH6mqq&#10;vqq2q9HiyIufnEW43iQg2PZOTXZAeH97uipA+EBWkXaWEb7Zw7Y+P6uoVO5kX/nYhkHEEOtLQhhD&#10;mEspfT+yIb9xM9vofbrFUIhyGaRa6BTDjZZpktxKQ5ONDSPN/Dhy/9UeDELwHVH60uhduyuSptHD&#10;84fZI15erA/3IAKv4e8ZfvEjOtSRqXMHq7zQCHFIQEhv7nIQ0c6zIgPRIWR5vMi6kv8H1D8AAAD/&#10;/wMAUEsBAi0AFAAGAAgAAAAhALaDOJL+AAAA4QEAABMAAAAAAAAAAAAAAAAAAAAAAFtDb250ZW50&#10;X1R5cGVzXS54bWxQSwECLQAUAAYACAAAACEAOP0h/9YAAACUAQAACwAAAAAAAAAAAAAAAAAvAQAA&#10;X3JlbHMvLnJlbHNQSwECLQAUAAYACAAAACEAOmHF3qICAAByBQAADgAAAAAAAAAAAAAAAAAuAgAA&#10;ZHJzL2Uyb0RvYy54bWxQSwECLQAUAAYACAAAACEAW+4RdN0AAAAIAQAADwAAAAAAAAAAAAAAAAD8&#10;BAAAZHJzL2Rvd25yZXYueG1sUEsFBgAAAAAEAAQA8wAAAAYGAAAAAA==&#10;" fillcolor="white [3201]" strokecolor="black [3213]" strokeweight="1pt">
                <v:stroke joinstyle="miter"/>
                <v:textbox>
                  <w:txbxContent>
                    <w:p w:rsidR="00481123" w:rsidRPr="00ED4C5E" w:rsidRDefault="00F4514B" w:rsidP="00FA71FA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 w:cs="Generic13-Regular"/>
                          <w:b/>
                          <w:color w:val="FF3300"/>
                          <w:kern w:val="0"/>
                          <w:sz w:val="20"/>
                          <w:szCs w:val="20"/>
                        </w:rPr>
                      </w:pPr>
                      <w:r w:rsidRPr="00ED4C5E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  <w:t>●指定更新の要件は</w:t>
                      </w:r>
                      <w:r w:rsidR="006951D8" w:rsidRPr="00484B39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水道法</w:t>
                      </w:r>
                      <w:r w:rsidR="006951D8" w:rsidRPr="00484B39">
                        <w:rPr>
                          <w:rFonts w:ascii="ＭＳ Ｐゴシック" w:eastAsia="ＭＳ Ｐゴシック" w:hAnsi="ＭＳ Ｐゴシック" w:cs="Generic12-Regular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第２５</w:t>
                      </w:r>
                      <w:r w:rsidR="006951D8" w:rsidRPr="00484B39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条の３</w:t>
                      </w:r>
                      <w:r w:rsidR="00ED4C5E" w:rsidRPr="00484B39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（指定の</w:t>
                      </w:r>
                      <w:r w:rsidR="00ED4C5E" w:rsidRPr="00484B39">
                        <w:rPr>
                          <w:rFonts w:ascii="ＭＳ Ｐゴシック" w:eastAsia="ＭＳ Ｐゴシック" w:hAnsi="ＭＳ Ｐゴシック" w:cs="Generic12-Regular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基準</w:t>
                      </w:r>
                      <w:r w:rsidR="00ED4C5E" w:rsidRPr="00484B39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）</w:t>
                      </w:r>
                      <w:r w:rsidR="00ED4C5E" w:rsidRPr="00ED4C5E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  <w:t>を準用し</w:t>
                      </w:r>
                      <w:r w:rsidR="00ED4C5E" w:rsidRPr="00ED4C5E"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ED4C5E" w:rsidRPr="00ED4C5E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  <w:t>下記の確認を</w:t>
                      </w:r>
                      <w:r w:rsidR="00ED4C5E" w:rsidRPr="00ED4C5E"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  <w:t>行います。</w:t>
                      </w:r>
                    </w:p>
                    <w:p w:rsidR="00F4514B" w:rsidRPr="00445C5C" w:rsidRDefault="00F4514B" w:rsidP="0084041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①給水装置主任技術者の選任</w:t>
                      </w:r>
                    </w:p>
                    <w:p w:rsidR="00F4514B" w:rsidRPr="00445C5C" w:rsidRDefault="00F4514B" w:rsidP="0084041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②給水装置工事を行うための機械器具の名称、性能及び数</w:t>
                      </w:r>
                    </w:p>
                    <w:p w:rsidR="00F4514B" w:rsidRPr="0084041C" w:rsidRDefault="00F4514B" w:rsidP="00445C5C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③水道法第</w:t>
                      </w:r>
                      <w:r w:rsidRPr="00445C5C">
                        <w:rPr>
                          <w:rFonts w:ascii="ＭＳ Ｐゴシック" w:eastAsia="ＭＳ Ｐゴシック" w:hAnsi="ＭＳ Ｐゴシック" w:cs="Generic17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25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条の</w:t>
                      </w:r>
                      <w:r w:rsidRPr="00445C5C">
                        <w:rPr>
                          <w:rFonts w:ascii="ＭＳ Ｐゴシック" w:eastAsia="ＭＳ Ｐゴシック" w:hAnsi="ＭＳ Ｐゴシック" w:cs="Generic17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3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で規定された欠格要件に該当しない者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51D8" w:rsidRDefault="006951D8" w:rsidP="00BB403B">
      <w:pPr>
        <w:rPr>
          <w:rFonts w:ascii="ＭＳ Ｐゴシック" w:eastAsia="ＭＳ Ｐゴシック" w:hAnsi="ＭＳ Ｐゴシック"/>
        </w:rPr>
      </w:pPr>
    </w:p>
    <w:p w:rsidR="006951D8" w:rsidRDefault="006951D8" w:rsidP="00BB403B">
      <w:pPr>
        <w:rPr>
          <w:rFonts w:ascii="ＭＳ Ｐゴシック" w:eastAsia="ＭＳ Ｐゴシック" w:hAnsi="ＭＳ Ｐゴシック"/>
        </w:rPr>
      </w:pPr>
    </w:p>
    <w:p w:rsidR="006951D8" w:rsidRDefault="006951D8" w:rsidP="00BB403B">
      <w:pPr>
        <w:rPr>
          <w:rFonts w:ascii="ＭＳ Ｐゴシック" w:eastAsia="ＭＳ Ｐゴシック" w:hAnsi="ＭＳ Ｐゴシック"/>
        </w:rPr>
      </w:pPr>
    </w:p>
    <w:p w:rsidR="006951D8" w:rsidRDefault="006951D8" w:rsidP="00BB403B">
      <w:pPr>
        <w:rPr>
          <w:rFonts w:ascii="ＭＳ Ｐゴシック" w:eastAsia="ＭＳ Ｐゴシック" w:hAnsi="ＭＳ Ｐゴシック"/>
        </w:rPr>
      </w:pPr>
    </w:p>
    <w:p w:rsidR="006951D8" w:rsidRDefault="006951D8" w:rsidP="00BB403B">
      <w:pPr>
        <w:rPr>
          <w:rFonts w:ascii="ＭＳ Ｐゴシック" w:eastAsia="ＭＳ Ｐゴシック" w:hAnsi="ＭＳ Ｐゴシック"/>
        </w:rPr>
      </w:pPr>
    </w:p>
    <w:p w:rsidR="006951D8" w:rsidRDefault="006951D8" w:rsidP="00BB403B">
      <w:pPr>
        <w:rPr>
          <w:rFonts w:ascii="ＭＳ Ｐゴシック" w:eastAsia="ＭＳ Ｐゴシック" w:hAnsi="ＭＳ Ｐゴシック"/>
        </w:rPr>
      </w:pPr>
    </w:p>
    <w:p w:rsidR="006951D8" w:rsidRDefault="002F1C8C" w:rsidP="00BB40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B52B4F" wp14:editId="414B24C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474720" cy="1828800"/>
                <wp:effectExtent l="0" t="0" r="1143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1828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BA" w:rsidRDefault="00A777BA" w:rsidP="00FA71FA">
                            <w:pPr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123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●</w:t>
                            </w:r>
                            <w:r w:rsidR="0084041C" w:rsidRPr="00481123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指定</w:t>
                            </w:r>
                            <w:r w:rsidR="0084041C" w:rsidRPr="00481123"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更新</w:t>
                            </w:r>
                            <w:r w:rsidRPr="00481123"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申請時に確認を行います</w:t>
                            </w:r>
                            <w:r w:rsidR="0092349E" w:rsidRPr="00481123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 w:rsidR="0092349E" w:rsidRPr="00481123"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参考）</w:t>
                            </w:r>
                          </w:p>
                          <w:p w:rsidR="002F1C8C" w:rsidRPr="002F1C8C" w:rsidRDefault="002F1C8C" w:rsidP="00FA71FA">
                            <w:pPr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※事業の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運営に関する基準（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法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２５条の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８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及び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法施行規則第３６条）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に伴い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、適正に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給水装置工事の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事業を運営している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ことを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確認</w:t>
                            </w:r>
                          </w:p>
                          <w:p w:rsidR="0084041C" w:rsidRPr="00445C5C" w:rsidRDefault="00D27D96" w:rsidP="00A777BA">
                            <w:pPr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ⅰ</w:t>
                            </w:r>
                            <w:r w:rsidR="001A77B6" w:rsidRPr="00445C5C"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．</w:t>
                            </w:r>
                            <w:r w:rsidR="0084041C" w:rsidRPr="00445C5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指定給水装置工事事業者の</w:t>
                            </w:r>
                            <w:r w:rsidR="00A777BA" w:rsidRPr="00445C5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業務内容</w:t>
                            </w:r>
                          </w:p>
                          <w:p w:rsidR="00A777BA" w:rsidRPr="00445C5C" w:rsidRDefault="00A777BA" w:rsidP="0084041C">
                            <w:pPr>
                              <w:ind w:firstLineChars="100" w:firstLine="181"/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（営業時間、漏水修繕、対応工事等）</w:t>
                            </w:r>
                          </w:p>
                          <w:p w:rsidR="00DE629B" w:rsidRPr="00445C5C" w:rsidRDefault="00D27D96" w:rsidP="00A777BA">
                            <w:pPr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ⅱ</w:t>
                            </w:r>
                            <w:r w:rsidR="001A77B6" w:rsidRPr="00445C5C"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．</w:t>
                            </w:r>
                            <w:r w:rsidR="00A777BA" w:rsidRPr="00445C5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給水装置工事主任技術者の研修</w:t>
                            </w:r>
                            <w:r w:rsidR="0084041C" w:rsidRPr="00445C5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会</w:t>
                            </w:r>
                            <w:r w:rsidR="0084041C" w:rsidRPr="00445C5C"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  <w:r w:rsidR="00A777BA" w:rsidRPr="00445C5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受講状況</w:t>
                            </w:r>
                          </w:p>
                          <w:p w:rsidR="00A777BA" w:rsidRPr="00445C5C" w:rsidRDefault="00D27D96" w:rsidP="00D27D96">
                            <w:pPr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ⅲ</w:t>
                            </w:r>
                            <w:r w:rsidR="001A77B6" w:rsidRPr="00445C5C"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．</w:t>
                            </w:r>
                            <w:r w:rsidR="00A777BA" w:rsidRPr="00445C5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適切に作業を行うことができる技能を有する者の従事状況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52B4F" id="角丸四角形 19" o:spid="_x0000_s1033" style="position:absolute;left:0;text-align:left;margin-left:0;margin-top:.6pt;width:273.6pt;height:2in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GjiAIAADEFAAAOAAAAZHJzL2Uyb0RvYy54bWysVM1OGzEQvlfqO1i+l82maQkRGxSBqCoh&#10;QEDF2fHaZFX/dexkN32MXrlx6Stw6dsUqY/RsfcHRFEPVS/22DPfjGfmG+8fNFqRjQBfWVPQfGdE&#10;iTDclpW5Keinq+M3U0p8YKZkyhpR0K3w9GD++tV+7WZibFdWlQIIOjF+VruCrkJwsyzzfCU08zvW&#10;CYNKaUGzgEe4yUpgNXrXKhuPRu+z2kLpwHLhPd4etUo6T/6lFDycSelFIKqg+LaQVkjrMq7ZfJ/N&#10;boC5VcW7Z7B/eIVmlcGgg6sjFhhZQ/WHK11xsN7KsMOtzqyUFRcpB8wmHz3L5nLFnEi5YHG8G8rk&#10;/59bfro5B1KV2Ls9SgzT2KNf37/9vL9/uL1F4eHHHUENlql2fobWl+4cupNHMebcSNBxx2xIk0q7&#10;HUormkA4Xr6d7E52x9gBjrp8Op5OR6n42SPcgQ8fhNUkCgUFuzblBTYw1ZVtTnzAuGjf28WQysS7&#10;+LT2MUkKWyVa5YWQmBuGHycniVXiUAHZMORD+TmPiaFLZdAyQmSl1ADKXwKp0IM62wgTiWkDcPQS&#10;8DHaYJ0iWhMGoK6Mhb+DZWvfZ93mGtMOzbJJjdztu7W05RabC7ZlvXf8uMLSnjAfzhkgzbEdOLrh&#10;DBepbF1Q20mUrCx8fek+2iP7UEtJjWNTUP9lzUBQoj4a5OVePpnEOUuHybvUcniqWT7VmLU+tNiJ&#10;HD8Jx5OIYAiqFyVYfY0TvohRUcUMx9gF5QH6w2Foxxn/CC4Wi2SGs+VYODGXjkfnsc6RNVfNNQPX&#10;8SsgNU9tP2Js9oxhrW1EGrtYByurRL9Y6bauXQdwLhOFuj8kDv7Tc7J6/OnmvwEAAP//AwBQSwME&#10;FAAGAAgAAAAhAMiIc2rdAAAABgEAAA8AAABkcnMvZG93bnJldi54bWxMj81OwzAQhO+VeAdrkbi1&#10;TiN+SohTVSBUgYQQgfbsxkscGq+j2GnC27Oc4Lazs5r5Nl9PrhUn7EPjScFykYBAqrxpqFbw8f44&#10;X4EIUZPRrSdU8I0B1sXZLNeZ8SO94amMteAQCplWYGPsMilDZdHpsPAdEnufvnc6suxraXo9crhr&#10;ZZok19LphrjB6g7vLVbHcnAK9hu/fZXD88vuaMtov55ofFhulbo4nzZ3ICJO8e8YfvEZHQpmOviB&#10;TBCtAn4k8jYFwebV5Q0PBwXp6jYFWeTyP37xAwAA//8DAFBLAQItABQABgAIAAAAIQC2gziS/gAA&#10;AOEBAAATAAAAAAAAAAAAAAAAAAAAAABbQ29udGVudF9UeXBlc10ueG1sUEsBAi0AFAAGAAgAAAAh&#10;ADj9If/WAAAAlAEAAAsAAAAAAAAAAAAAAAAALwEAAF9yZWxzLy5yZWxzUEsBAi0AFAAGAAgAAAAh&#10;AKAKoaOIAgAAMQUAAA4AAAAAAAAAAAAAAAAALgIAAGRycy9lMm9Eb2MueG1sUEsBAi0AFAAGAAgA&#10;AAAhAMiIc2rdAAAABgEAAA8AAAAAAAAAAAAAAAAA4gQAAGRycy9kb3ducmV2LnhtbFBLBQYAAAAA&#10;BAAEAPMAAADsBQAAAAA=&#10;" fillcolor="white [3201]" strokecolor="black [3200]" strokeweight="1pt">
                <v:stroke joinstyle="miter"/>
                <v:textbox>
                  <w:txbxContent>
                    <w:p w:rsidR="00A777BA" w:rsidRDefault="00A777BA" w:rsidP="00FA71FA">
                      <w:pPr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481123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20"/>
                          <w:szCs w:val="20"/>
                          <w:u w:val="single"/>
                        </w:rPr>
                        <w:t>●</w:t>
                      </w:r>
                      <w:r w:rsidR="0084041C" w:rsidRPr="00481123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20"/>
                          <w:szCs w:val="20"/>
                          <w:u w:val="single"/>
                        </w:rPr>
                        <w:t>指定</w:t>
                      </w:r>
                      <w:r w:rsidR="0084041C" w:rsidRPr="00481123"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20"/>
                          <w:szCs w:val="20"/>
                          <w:u w:val="single"/>
                        </w:rPr>
                        <w:t>更新</w:t>
                      </w:r>
                      <w:r w:rsidRPr="00481123"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20"/>
                          <w:szCs w:val="20"/>
                          <w:u w:val="single"/>
                        </w:rPr>
                        <w:t>申請時に確認を行います</w:t>
                      </w:r>
                      <w:r w:rsidR="0092349E" w:rsidRPr="00481123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20"/>
                          <w:szCs w:val="20"/>
                          <w:u w:val="single"/>
                        </w:rPr>
                        <w:t>（</w:t>
                      </w:r>
                      <w:r w:rsidR="0092349E" w:rsidRPr="00481123"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20"/>
                          <w:szCs w:val="20"/>
                          <w:u w:val="single"/>
                        </w:rPr>
                        <w:t>参考）</w:t>
                      </w:r>
                    </w:p>
                    <w:p w:rsidR="002F1C8C" w:rsidRPr="002F1C8C" w:rsidRDefault="002F1C8C" w:rsidP="00FA71FA">
                      <w:pPr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※事業の</w:t>
                      </w:r>
                      <w:r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運営に関する基準（</w:t>
                      </w:r>
                      <w:r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法</w:t>
                      </w:r>
                      <w:r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２５条の</w:t>
                      </w:r>
                      <w:r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８</w:t>
                      </w:r>
                      <w:r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及び</w:t>
                      </w:r>
                      <w:r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法施行規則第３６条）</w:t>
                      </w:r>
                      <w:r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に伴い</w:t>
                      </w:r>
                      <w:r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、適正に</w:t>
                      </w:r>
                      <w:r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給水装置工事の</w:t>
                      </w:r>
                      <w:r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事業を運営している</w:t>
                      </w:r>
                      <w:r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ことを</w:t>
                      </w:r>
                      <w:r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確認</w:t>
                      </w:r>
                    </w:p>
                    <w:p w:rsidR="0084041C" w:rsidRPr="00445C5C" w:rsidRDefault="00D27D96" w:rsidP="00A777BA">
                      <w:pPr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45C5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ⅰ</w:t>
                      </w:r>
                      <w:r w:rsidR="001A77B6" w:rsidRPr="00445C5C"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．</w:t>
                      </w:r>
                      <w:r w:rsidR="0084041C" w:rsidRPr="00445C5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指定給水装置工事事業者の</w:t>
                      </w:r>
                      <w:r w:rsidR="00A777BA" w:rsidRPr="00445C5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業務内容</w:t>
                      </w:r>
                    </w:p>
                    <w:p w:rsidR="00A777BA" w:rsidRPr="00445C5C" w:rsidRDefault="00A777BA" w:rsidP="0084041C">
                      <w:pPr>
                        <w:ind w:firstLineChars="100" w:firstLine="181"/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45C5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（営業時間、漏水修繕、対応工事等）</w:t>
                      </w:r>
                    </w:p>
                    <w:p w:rsidR="00DE629B" w:rsidRPr="00445C5C" w:rsidRDefault="00D27D96" w:rsidP="00A777BA">
                      <w:pPr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45C5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ⅱ</w:t>
                      </w:r>
                      <w:r w:rsidR="001A77B6" w:rsidRPr="00445C5C"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．</w:t>
                      </w:r>
                      <w:r w:rsidR="00A777BA" w:rsidRPr="00445C5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給水装置工事主任技術者の研修</w:t>
                      </w:r>
                      <w:r w:rsidR="0084041C" w:rsidRPr="00445C5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会</w:t>
                      </w:r>
                      <w:r w:rsidR="0084041C" w:rsidRPr="00445C5C"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の</w:t>
                      </w:r>
                      <w:r w:rsidR="00A777BA" w:rsidRPr="00445C5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受講状況</w:t>
                      </w:r>
                    </w:p>
                    <w:p w:rsidR="00A777BA" w:rsidRPr="00445C5C" w:rsidRDefault="00D27D96" w:rsidP="00D27D96">
                      <w:pPr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45C5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ⅲ</w:t>
                      </w:r>
                      <w:r w:rsidR="001A77B6" w:rsidRPr="00445C5C"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．</w:t>
                      </w:r>
                      <w:r w:rsidR="00A777BA" w:rsidRPr="00445C5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適切に作業を行うことができる技能を有する者の従事状況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51D8" w:rsidRDefault="006951D8" w:rsidP="00BB403B">
      <w:pPr>
        <w:rPr>
          <w:rFonts w:ascii="ＭＳ Ｐゴシック" w:eastAsia="ＭＳ Ｐゴシック" w:hAnsi="ＭＳ Ｐゴシック"/>
        </w:rPr>
      </w:pPr>
    </w:p>
    <w:p w:rsidR="006951D8" w:rsidRDefault="006951D8" w:rsidP="00BB403B">
      <w:pPr>
        <w:rPr>
          <w:rFonts w:ascii="ＭＳ Ｐゴシック" w:eastAsia="ＭＳ Ｐゴシック" w:hAnsi="ＭＳ Ｐゴシック"/>
        </w:rPr>
      </w:pPr>
    </w:p>
    <w:p w:rsidR="006951D8" w:rsidRDefault="00445C5C" w:rsidP="00BB40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563112" wp14:editId="36A56D3C">
                <wp:simplePos x="0" y="0"/>
                <wp:positionH relativeFrom="margin">
                  <wp:posOffset>3547745</wp:posOffset>
                </wp:positionH>
                <wp:positionV relativeFrom="paragraph">
                  <wp:posOffset>7620</wp:posOffset>
                </wp:positionV>
                <wp:extent cx="3169920" cy="114300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14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C6C" w:rsidRPr="00F5077C" w:rsidRDefault="00273C6C" w:rsidP="00273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F5077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>確認</w:t>
                            </w:r>
                            <w:r>
                              <w:rPr>
                                <w:rFonts w:ascii="ＭＳ Ｐゴシック" w:eastAsia="ＭＳ Ｐゴシック" w:hAnsi="ＭＳ Ｐゴシック" w:cs="Generic12-Regular"/>
                                <w:b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>資料</w:t>
                            </w:r>
                            <w:r w:rsidRPr="00F5077C">
                              <w:rPr>
                                <w:rFonts w:ascii="ＭＳ Ｐゴシック" w:eastAsia="ＭＳ Ｐゴシック" w:hAnsi="ＭＳ Ｐゴシック" w:cs="Generic12-Regular" w:hint="eastAsia"/>
                                <w:b/>
                                <w:color w:val="000000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</w:p>
                          <w:p w:rsidR="00273C6C" w:rsidRPr="00445C5C" w:rsidRDefault="00273C6C" w:rsidP="00273C6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・外部研修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受講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実施履歴等</w:t>
                            </w:r>
                          </w:p>
                          <w:p w:rsidR="00273C6C" w:rsidRPr="00445C5C" w:rsidRDefault="00273C6C" w:rsidP="00273C6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81"/>
                              <w:jc w:val="left"/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※自社内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研修は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  <w:p w:rsidR="00273C6C" w:rsidRPr="00445C5C" w:rsidRDefault="00273C6C" w:rsidP="0065123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・施行者の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経験の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有無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及び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配管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技能の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資格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  <w:r w:rsidRPr="00445C5C">
                              <w:rPr>
                                <w:rFonts w:ascii="ＭＳ Ｐゴシック" w:eastAsia="ＭＳ Ｐゴシック" w:hAnsi="ＭＳ Ｐゴシック" w:cs="Generic13-Regular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63112" id="角丸四角形 3" o:spid="_x0000_s1034" style="position:absolute;left:0;text-align:left;margin-left:279.35pt;margin-top:.6pt;width:249.6pt;height:9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5SJogIAADMFAAAOAAAAZHJzL2Uyb0RvYy54bWysVEtu2zAQ3RfoHQjuG/nXfIzIgZHARYEg&#10;CZoUWdMUZQvgryRtyT1Gt9l10ytk09s0QI/RR0pOnKSrol7QM5rhfN684fFJoyRZC+cro3Pa3+tR&#10;IjQ3RaUXOf18M3t3SIkPTBdMGi1yuhGenkzevjmu7VgMzNLIQjiCINqPa5vTZQh2nGWeL4Vifs9Y&#10;oWEsjVMsQHWLrHCsRnQls0Gvt5/VxhXWGS68x9ez1kgnKX5ZCh4uy9KLQGROUVtIp0vnPJ7Z5JiN&#10;F47ZZcW7Mtg/VKFYpZH0MdQZC4ysXPUqlKq4M96UYY8blZmyrLhIPaCbfu9FN9dLZkXqBeB4+wiT&#10;/39h+cX6ypGqyOmQEs0URvT7x7df9/cPd3cQHn5+J8MIUm39GL7X9sp1mocYO25Kp+I/eiFNAnbz&#10;CKxoAuH4OOzvHx0NgD+Hrd8fDXu9BH32dN06Hz4Io0gUcurMShefML6EKluf+4C88N/6xZTeyKqY&#10;VVImZeNPpSNrhkmDIIWpKZHMB3zM6Sz9YiMI8eya1KRGTYMDVEQ4AwVLyQJEZQGK1wtKmFyA2zy4&#10;VMuz2/5V0hv0vJMYjT71+uxqbOSM+WVbcTK1bFRVwErISuX0cPe21LFNkUjdwRGn0s4hSqGZN2mU&#10;h9uJzU2xwXidaXnvLZ9VSHsOWK6YA9HRM5Y3XOIopQEQppMoWRr39W/foz/4ByslNRYHIH1ZMSfQ&#10;9EcNZh71R6O4aUkZvT+IY3e7lvmuRa/UqcHE+ngmLE9i9A9yK5bOqFvs+DRmhYlpjtztODrlNLQL&#10;jVeCi+k0uWG7LAvn+tryGDwiFwG/aW6Zsx3HAkZ1YbZLxsYvWNb6xpvaTFfBlFWiYES6xRVkigo2&#10;M9Gqe0Xi6u/qyevprZv8AQAA//8DAFBLAwQUAAYACAAAACEAGX/9Ft8AAAAKAQAADwAAAGRycy9k&#10;b3ducmV2LnhtbEyPMU/DMBCFdyT+g3VIbNQmKCRN41SoEmIoC4GFzYndJDQ+B9tpw7/nOsF2d+/p&#10;3ffK7WJHdjI+DA4l3K8EMIOt0wN2Ej7en+9yYCEq1Gp0aCT8mADb6vqqVIV2Z3wzpzp2jEIwFEpC&#10;H+NUcB7a3lgVVm4ySNrBeasirb7j2qszhduRJ0I8cqsGpA+9msyuN+2xnq2E77bLhuTh8yjW/vVF&#10;zV/7utntpby9WZ42wKJZ4p8ZLviEDhUxNW5GHdgoIU3zjKwkJMAuukizNbCGppxOvCr5/wrVLwAA&#10;AP//AwBQSwECLQAUAAYACAAAACEAtoM4kv4AAADhAQAAEwAAAAAAAAAAAAAAAAAAAAAAW0NvbnRl&#10;bnRfVHlwZXNdLnhtbFBLAQItABQABgAIAAAAIQA4/SH/1gAAAJQBAAALAAAAAAAAAAAAAAAAAC8B&#10;AABfcmVscy8ucmVsc1BLAQItABQABgAIAAAAIQCzG5SJogIAADMFAAAOAAAAAAAAAAAAAAAAAC4C&#10;AABkcnMvZTJvRG9jLnhtbFBLAQItABQABgAIAAAAIQAZf/0W3wAAAAoBAAAPAAAAAAAAAAAAAAAA&#10;APwEAABkcnMvZG93bnJldi54bWxQSwUGAAAAAAQABADzAAAACAYAAAAA&#10;" fillcolor="window" strokecolor="windowText" strokeweight="1pt">
                <v:stroke joinstyle="miter"/>
                <v:textbox>
                  <w:txbxContent>
                    <w:p w:rsidR="00273C6C" w:rsidRPr="00F5077C" w:rsidRDefault="00273C6C" w:rsidP="00273C6C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</w:pPr>
                      <w:r w:rsidRPr="00F5077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  <w:t>確認</w:t>
                      </w:r>
                      <w:r>
                        <w:rPr>
                          <w:rFonts w:ascii="ＭＳ Ｐゴシック" w:eastAsia="ＭＳ Ｐゴシック" w:hAnsi="ＭＳ Ｐゴシック" w:cs="Generic12-Regular"/>
                          <w:b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  <w:t>資料</w:t>
                      </w:r>
                      <w:r w:rsidRPr="00F5077C">
                        <w:rPr>
                          <w:rFonts w:ascii="ＭＳ Ｐゴシック" w:eastAsia="ＭＳ Ｐゴシック" w:hAnsi="ＭＳ Ｐゴシック" w:cs="Generic12-Regular" w:hint="eastAsia"/>
                          <w:b/>
                          <w:color w:val="000000"/>
                          <w:kern w:val="0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</w:p>
                    <w:p w:rsidR="00273C6C" w:rsidRPr="00445C5C" w:rsidRDefault="00273C6C" w:rsidP="00273C6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・外部研修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の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受講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実施履歴等</w:t>
                      </w:r>
                    </w:p>
                    <w:p w:rsidR="00273C6C" w:rsidRPr="00445C5C" w:rsidRDefault="00273C6C" w:rsidP="00273C6C">
                      <w:pPr>
                        <w:autoSpaceDE w:val="0"/>
                        <w:autoSpaceDN w:val="0"/>
                        <w:adjustRightInd w:val="0"/>
                        <w:ind w:firstLineChars="100" w:firstLine="181"/>
                        <w:jc w:val="left"/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※自社内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研修は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不要</w:t>
                      </w:r>
                    </w:p>
                    <w:p w:rsidR="00273C6C" w:rsidRPr="00445C5C" w:rsidRDefault="00273C6C" w:rsidP="0065123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・施行者の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経験の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有無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及び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配管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技能の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資格</w:t>
                      </w:r>
                      <w:r w:rsidRPr="00445C5C">
                        <w:rPr>
                          <w:rFonts w:ascii="ＭＳ Ｐゴシック" w:eastAsia="ＭＳ Ｐゴシック" w:hAnsi="ＭＳ Ｐゴシック" w:cs="Generic13-Regular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の</w:t>
                      </w:r>
                      <w:r w:rsidRPr="00445C5C">
                        <w:rPr>
                          <w:rFonts w:ascii="ＭＳ Ｐゴシック" w:eastAsia="ＭＳ Ｐゴシック" w:hAnsi="ＭＳ Ｐゴシック" w:cs="Generic13-Regular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有無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236D" w:rsidRPr="00BB403B" w:rsidRDefault="00D4315D" w:rsidP="00BB40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7DB70" wp14:editId="6F0A2DA1">
                <wp:simplePos x="0" y="0"/>
                <wp:positionH relativeFrom="page">
                  <wp:align>center</wp:align>
                </wp:positionH>
                <wp:positionV relativeFrom="bottomMargin">
                  <wp:posOffset>-335915</wp:posOffset>
                </wp:positionV>
                <wp:extent cx="4404360" cy="43815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18F" w:rsidRPr="002F1C8C" w:rsidRDefault="00B0731C" w:rsidP="002F1C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F1C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◇</w:t>
                            </w:r>
                            <w:r w:rsidR="00C13F2C" w:rsidRPr="002F1C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問合せ</w:t>
                            </w:r>
                            <w:r w:rsidR="00C13F2C" w:rsidRPr="002F1C8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先</w:t>
                            </w:r>
                            <w:r w:rsidR="00A900AF" w:rsidRPr="002F1C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◇</w:t>
                            </w:r>
                            <w:r w:rsidR="00D4315D" w:rsidRPr="002F1C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上下水道</w:t>
                            </w:r>
                            <w:r w:rsidR="00DE318F" w:rsidRPr="002F1C8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課</w:t>
                            </w:r>
                            <w:r w:rsidR="00EF1C26" w:rsidRPr="002F1C8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F1C26" w:rsidRPr="002F1C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</w:t>
                            </w:r>
                            <w:r w:rsidR="00EF1C26" w:rsidRPr="002F1C8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EL</w:t>
                            </w:r>
                            <w:r w:rsidR="0041356A" w:rsidRPr="002F1C8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：09</w:t>
                            </w:r>
                            <w:r w:rsidR="00D4315D" w:rsidRPr="002F1C8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30</w:t>
                            </w:r>
                            <w:r w:rsidR="0041356A" w:rsidRPr="002F1C8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="00C868B7" w:rsidRPr="002F1C8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32-600</w:t>
                            </w:r>
                            <w:r w:rsidR="0041356A" w:rsidRPr="002F1C8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7DB70" id="正方形/長方形 25" o:spid="_x0000_s1035" style="position:absolute;left:0;text-align:left;margin-left:0;margin-top:-26.45pt;width:346.8pt;height:34.5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+KpwIAAHoFAAAOAAAAZHJzL2Uyb0RvYy54bWysVM1uEzEQviPxDpbvdDdpUtqomypqVYRU&#10;lYoW9ex47e5KXo+xneyG94AHgDNnxIHHoRJvwdjebEtbcUDksLE9M9/8fTOHR12jyFpYV4Mu6Ggn&#10;p0RoDmWtbwr67ur0xT4lzjNdMgVaFHQjHD2aP3922JqZGEMFqhSWIIh2s9YUtPLezLLM8Uo0zO2A&#10;ERqFEmzDPF7tTVZa1iJ6o7Jxnu9lLdjSWODCOXw9SUI6j/hSCu7fSOmEJ6qgGJuPXxu/y/DN5ods&#10;dmOZqWreh8H+IYqG1RqdDlAnzDOysvUjqKbmFhxIv8OhyUDKmouYA2Yzyh9kc1kxI2IuWBxnhjK5&#10;/wfLz9cXltRlQcdTSjRrsEe3X7/cfvr+88fn7NfHb+lEUIqlao2bocWlubD9zeEx5N1J24R/zIh0&#10;sbybobyi84Tj42SST3b3sAscZZPd/dE01j+7szbW+VcCGhIOBbXYvlhVtj5zHj2i6lYlONNwWisV&#10;W6j0Hw+oGF6yEHAKMZ78Romgp/RbITFrDGocHUS+iWNlyZohUxjnQvtRElWsFOl5muMv1AHhB4t4&#10;i4ABWWJAA3YPELj8GDvB9PrBVES6Dsb53wJLxoNF9AzaD8ZNrcE+BaAwq95z0t8WKZUmVMl3yy4y&#10;4mDb8iWUG2SJhTQ+zvDTGht0xpy/YBbnBXuKO8C/wY9U0BYU+hMlFdgPT70HfaQxSilpcf4K6t6v&#10;mBWUqNcaCX4wQrrgwMbLZPpyjBd7X7K8L9Gr5hiwcSPcNobHY9D3anuUFpprXBWL4BVFTHP0XVDu&#10;7fZy7NNewGXDxWIR1XBIDfNn+tLwAB7qHAh41V0za3qWeuT3OWxnlc0ekDXpBksNi5UHWUcmh0qn&#10;uvYdwAGPVOqXUdgg9+9R625lzn8DAAD//wMAUEsDBBQABgAIAAAAIQDaOOL+3QAAAAcBAAAPAAAA&#10;ZHJzL2Rvd25yZXYueG1sTI/NTsMwEITvSLyDtUjcWqdFRG0apwIkhFAPiAJ3x94mUeN1FDs/fXuW&#10;Ez2OZjTzTb6fXStG7EPjScFqmYBAMt42VCn4/npdbECEqMnq1hMquGCAfXF7k+vM+ok+cTzGSnAJ&#10;hUwrqGPsMimDqdHpsPQdEnsn3zsdWfaVtL2euNy1cp0kqXS6IV6odYcvNZrzcXAKfvzpeXKmpPfx&#10;8tEMb4femM1Bqfu7+WkHIuIc/8Pwh8/oUDBT6QeyQbQK+EhUsHhcb0GwnW4fUhAl59IVyCKX1/zF&#10;LwAAAP//AwBQSwECLQAUAAYACAAAACEAtoM4kv4AAADhAQAAEwAAAAAAAAAAAAAAAAAAAAAAW0Nv&#10;bnRlbnRfVHlwZXNdLnhtbFBLAQItABQABgAIAAAAIQA4/SH/1gAAAJQBAAALAAAAAAAAAAAAAAAA&#10;AC8BAABfcmVscy8ucmVsc1BLAQItABQABgAIAAAAIQBtjp+KpwIAAHoFAAAOAAAAAAAAAAAAAAAA&#10;AC4CAABkcnMvZTJvRG9jLnhtbFBLAQItABQABgAIAAAAIQDaOOL+3QAAAAcBAAAPAAAAAAAAAAAA&#10;AAAAAAEFAABkcnMvZG93bnJldi54bWxQSwUGAAAAAAQABADzAAAACwYAAAAA&#10;" filled="f" stroked="f" strokeweight="1pt">
                <v:textbox>
                  <w:txbxContent>
                    <w:p w:rsidR="00DE318F" w:rsidRPr="002F1C8C" w:rsidRDefault="00B0731C" w:rsidP="002F1C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F1C8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◇</w:t>
                      </w:r>
                      <w:r w:rsidR="00C13F2C" w:rsidRPr="002F1C8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問合せ</w:t>
                      </w:r>
                      <w:r w:rsidR="00C13F2C" w:rsidRPr="002F1C8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  <w:t>先</w:t>
                      </w:r>
                      <w:r w:rsidR="00A900AF" w:rsidRPr="002F1C8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◇</w:t>
                      </w:r>
                      <w:r w:rsidR="00D4315D" w:rsidRPr="002F1C8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上下水道</w:t>
                      </w:r>
                      <w:r w:rsidR="00DE318F" w:rsidRPr="002F1C8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  <w:t>課</w:t>
                      </w:r>
                      <w:r w:rsidR="00EF1C26" w:rsidRPr="002F1C8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EF1C26" w:rsidRPr="002F1C8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T</w:t>
                      </w:r>
                      <w:r w:rsidR="00EF1C26" w:rsidRPr="002F1C8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  <w:t>EL</w:t>
                      </w:r>
                      <w:r w:rsidR="0041356A" w:rsidRPr="002F1C8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  <w:t>：09</w:t>
                      </w:r>
                      <w:r w:rsidR="00D4315D" w:rsidRPr="002F1C8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  <w:t>30</w:t>
                      </w:r>
                      <w:r w:rsidR="0041356A" w:rsidRPr="002F1C8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="00C868B7" w:rsidRPr="002F1C8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  <w:t>32-600</w:t>
                      </w:r>
                      <w:r w:rsidR="0041356A" w:rsidRPr="002F1C8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sectPr w:rsidR="00AA236D" w:rsidRPr="00BB403B" w:rsidSect="00004F42">
      <w:pgSz w:w="11906" w:h="16838" w:code="9"/>
      <w:pgMar w:top="1021" w:right="567" w:bottom="102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2D" w:rsidRDefault="00EF1E2D" w:rsidP="00E20212">
      <w:r>
        <w:separator/>
      </w:r>
    </w:p>
  </w:endnote>
  <w:endnote w:type="continuationSeparator" w:id="0">
    <w:p w:rsidR="00EF1E2D" w:rsidRDefault="00EF1E2D" w:rsidP="00E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5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7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7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2D" w:rsidRDefault="00EF1E2D" w:rsidP="00E20212">
      <w:r>
        <w:separator/>
      </w:r>
    </w:p>
  </w:footnote>
  <w:footnote w:type="continuationSeparator" w:id="0">
    <w:p w:rsidR="00EF1E2D" w:rsidRDefault="00EF1E2D" w:rsidP="00E2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C8"/>
    <w:rsid w:val="00004F42"/>
    <w:rsid w:val="00007261"/>
    <w:rsid w:val="000473C9"/>
    <w:rsid w:val="0005137F"/>
    <w:rsid w:val="00056564"/>
    <w:rsid w:val="00082361"/>
    <w:rsid w:val="00096C27"/>
    <w:rsid w:val="000D77A2"/>
    <w:rsid w:val="000F6656"/>
    <w:rsid w:val="00142396"/>
    <w:rsid w:val="001477EC"/>
    <w:rsid w:val="00167ECC"/>
    <w:rsid w:val="00191043"/>
    <w:rsid w:val="00191330"/>
    <w:rsid w:val="001A77B6"/>
    <w:rsid w:val="001D2DAF"/>
    <w:rsid w:val="001D4B25"/>
    <w:rsid w:val="001E2C8D"/>
    <w:rsid w:val="001E346F"/>
    <w:rsid w:val="001E7310"/>
    <w:rsid w:val="001F1989"/>
    <w:rsid w:val="001F27C8"/>
    <w:rsid w:val="00270258"/>
    <w:rsid w:val="00271043"/>
    <w:rsid w:val="00273C6C"/>
    <w:rsid w:val="0029191C"/>
    <w:rsid w:val="002F1C8C"/>
    <w:rsid w:val="0030118B"/>
    <w:rsid w:val="00381F60"/>
    <w:rsid w:val="003C6DA5"/>
    <w:rsid w:val="00406F35"/>
    <w:rsid w:val="0041356A"/>
    <w:rsid w:val="004416A8"/>
    <w:rsid w:val="00445C5C"/>
    <w:rsid w:val="00470671"/>
    <w:rsid w:val="00481123"/>
    <w:rsid w:val="00484B39"/>
    <w:rsid w:val="004A0201"/>
    <w:rsid w:val="004C646F"/>
    <w:rsid w:val="00500120"/>
    <w:rsid w:val="00506BED"/>
    <w:rsid w:val="005210E2"/>
    <w:rsid w:val="0055413B"/>
    <w:rsid w:val="0056250A"/>
    <w:rsid w:val="00570726"/>
    <w:rsid w:val="005C0725"/>
    <w:rsid w:val="005D4AAB"/>
    <w:rsid w:val="005E760F"/>
    <w:rsid w:val="005F31B6"/>
    <w:rsid w:val="00603439"/>
    <w:rsid w:val="00651235"/>
    <w:rsid w:val="00676F72"/>
    <w:rsid w:val="006951D8"/>
    <w:rsid w:val="00706723"/>
    <w:rsid w:val="00777507"/>
    <w:rsid w:val="007919C3"/>
    <w:rsid w:val="007968C2"/>
    <w:rsid w:val="007A141C"/>
    <w:rsid w:val="007C0A90"/>
    <w:rsid w:val="007C323B"/>
    <w:rsid w:val="007D223C"/>
    <w:rsid w:val="0082151E"/>
    <w:rsid w:val="0084041C"/>
    <w:rsid w:val="00841EBB"/>
    <w:rsid w:val="00874682"/>
    <w:rsid w:val="0087790D"/>
    <w:rsid w:val="00882883"/>
    <w:rsid w:val="008B58EF"/>
    <w:rsid w:val="008C40EB"/>
    <w:rsid w:val="0092349E"/>
    <w:rsid w:val="0096147A"/>
    <w:rsid w:val="00972FFF"/>
    <w:rsid w:val="00990EA6"/>
    <w:rsid w:val="009F37A0"/>
    <w:rsid w:val="00A67472"/>
    <w:rsid w:val="00A730BE"/>
    <w:rsid w:val="00A777BA"/>
    <w:rsid w:val="00A86182"/>
    <w:rsid w:val="00A900AF"/>
    <w:rsid w:val="00A95A51"/>
    <w:rsid w:val="00AA236D"/>
    <w:rsid w:val="00AA6C4C"/>
    <w:rsid w:val="00AB1802"/>
    <w:rsid w:val="00AC6CEC"/>
    <w:rsid w:val="00AF23D3"/>
    <w:rsid w:val="00B0731C"/>
    <w:rsid w:val="00B11261"/>
    <w:rsid w:val="00B273F9"/>
    <w:rsid w:val="00B60821"/>
    <w:rsid w:val="00B94543"/>
    <w:rsid w:val="00BB403B"/>
    <w:rsid w:val="00BB46DD"/>
    <w:rsid w:val="00BB71A1"/>
    <w:rsid w:val="00C13F2C"/>
    <w:rsid w:val="00C868B7"/>
    <w:rsid w:val="00CE17B4"/>
    <w:rsid w:val="00CF7275"/>
    <w:rsid w:val="00D172D2"/>
    <w:rsid w:val="00D27D96"/>
    <w:rsid w:val="00D4315D"/>
    <w:rsid w:val="00DA4134"/>
    <w:rsid w:val="00DB47A9"/>
    <w:rsid w:val="00DE318F"/>
    <w:rsid w:val="00DE629B"/>
    <w:rsid w:val="00E12091"/>
    <w:rsid w:val="00E20212"/>
    <w:rsid w:val="00E43965"/>
    <w:rsid w:val="00E57219"/>
    <w:rsid w:val="00E63D1C"/>
    <w:rsid w:val="00EA1BA2"/>
    <w:rsid w:val="00EA2A9E"/>
    <w:rsid w:val="00ED4C5E"/>
    <w:rsid w:val="00EF1C26"/>
    <w:rsid w:val="00EF1E2D"/>
    <w:rsid w:val="00F4514B"/>
    <w:rsid w:val="00F5077C"/>
    <w:rsid w:val="00F75214"/>
    <w:rsid w:val="00F80637"/>
    <w:rsid w:val="00FA71FA"/>
    <w:rsid w:val="00FF2C22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8A654"/>
  <w15:chartTrackingRefBased/>
  <w15:docId w15:val="{7A40898B-0C67-4EF8-AF61-54BB87AD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12"/>
  </w:style>
  <w:style w:type="paragraph" w:styleId="a5">
    <w:name w:val="footer"/>
    <w:basedOn w:val="a"/>
    <w:link w:val="a6"/>
    <w:uiPriority w:val="99"/>
    <w:unhideWhenUsed/>
    <w:rsid w:val="00E20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12"/>
  </w:style>
  <w:style w:type="table" w:styleId="7">
    <w:name w:val="Medium List 2 Accent 1"/>
    <w:basedOn w:val="a1"/>
    <w:uiPriority w:val="66"/>
    <w:rsid w:val="00BB403B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-1">
    <w:name w:val="Grid Table 4 Accent 1"/>
    <w:basedOn w:val="a1"/>
    <w:uiPriority w:val="49"/>
    <w:rsid w:val="004135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9F3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3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75D5-8FB2-4CA2-BEAE-F7CB955D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 由香</dc:creator>
  <cp:keywords/>
  <dc:description/>
  <cp:lastModifiedBy>奥　克明</cp:lastModifiedBy>
  <cp:revision>8</cp:revision>
  <cp:lastPrinted>2020-05-22T07:06:00Z</cp:lastPrinted>
  <dcterms:created xsi:type="dcterms:W3CDTF">2019-11-06T01:04:00Z</dcterms:created>
  <dcterms:modified xsi:type="dcterms:W3CDTF">2020-05-22T07:10:00Z</dcterms:modified>
</cp:coreProperties>
</file>